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24B75" w14:textId="5C679CB9" w:rsidR="00E76DF8" w:rsidRDefault="00C166FB" w:rsidP="00667DDB">
      <w:pPr>
        <w:keepNext/>
        <w:spacing w:before="120" w:line="240" w:lineRule="auto"/>
        <w:jc w:val="both"/>
        <w:rPr>
          <w:sz w:val="32"/>
          <w:szCs w:val="32"/>
        </w:rPr>
      </w:pPr>
      <w:r>
        <w:rPr>
          <w:noProof/>
        </w:rPr>
        <w:drawing>
          <wp:inline distT="0" distB="0" distL="0" distR="0" wp14:anchorId="66FFCB36" wp14:editId="7BC694C3">
            <wp:extent cx="1067994" cy="640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7994" cy="640080"/>
                    </a:xfrm>
                    <a:prstGeom prst="rect">
                      <a:avLst/>
                    </a:prstGeom>
                    <a:noFill/>
                    <a:ln>
                      <a:noFill/>
                    </a:ln>
                  </pic:spPr>
                </pic:pic>
              </a:graphicData>
            </a:graphic>
          </wp:inline>
        </w:drawing>
      </w:r>
      <w:r w:rsidR="00E76DF8" w:rsidRPr="005849A4">
        <w:rPr>
          <w:sz w:val="32"/>
          <w:szCs w:val="32"/>
        </w:rPr>
        <w:t>Accessibility Survey for Staff</w:t>
      </w:r>
    </w:p>
    <w:p w14:paraId="6CEC2C70" w14:textId="77777777" w:rsidR="00E76DF8" w:rsidRDefault="00E76DF8" w:rsidP="00667DDB">
      <w:pPr>
        <w:spacing w:line="240" w:lineRule="auto"/>
        <w:jc w:val="both"/>
        <w:rPr>
          <w:b/>
        </w:rPr>
      </w:pPr>
    </w:p>
    <w:p w14:paraId="3FE31BF2" w14:textId="50A78E41" w:rsidR="00504235" w:rsidRDefault="00D6555A" w:rsidP="00667DDB">
      <w:pPr>
        <w:spacing w:after="120" w:line="240" w:lineRule="auto"/>
        <w:jc w:val="both"/>
      </w:pPr>
      <w:r w:rsidRPr="005849A4">
        <w:t xml:space="preserve">The </w:t>
      </w:r>
      <w:r w:rsidR="000E41F7">
        <w:t xml:space="preserve">City of Vallejo </w:t>
      </w:r>
      <w:r w:rsidRPr="005849A4">
        <w:t>is in</w:t>
      </w:r>
      <w:r>
        <w:t xml:space="preserve"> the process of updating its Americans with Disabilities Act (ADA) Self-evaluation and Transition Plan. As part of this process, the </w:t>
      </w:r>
      <w:r w:rsidR="007B56D9">
        <w:t>City</w:t>
      </w:r>
      <w:r>
        <w:t xml:space="preserve"> is asking for your input by completing this questionnaire which addresses accessibility of programs, services, and activities offered to the public.</w:t>
      </w:r>
      <w:bookmarkStart w:id="0" w:name="_GoBack"/>
      <w:bookmarkEnd w:id="0"/>
    </w:p>
    <w:p w14:paraId="5CAA0458" w14:textId="77777777" w:rsidR="002C62E0" w:rsidRDefault="002C62E0" w:rsidP="00667DDB">
      <w:pPr>
        <w:spacing w:after="120" w:line="240" w:lineRule="auto"/>
        <w:jc w:val="both"/>
      </w:pPr>
      <w:r w:rsidRPr="002C62E0">
        <w:t>Please answer all questions as they pertain to the services, programs, and activities provided. Examples of programs, services, and activities include: obtaining a permit, paying a fee, participating in a recreational program, or attending a public meeting. </w:t>
      </w:r>
    </w:p>
    <w:p w14:paraId="592DEFE6" w14:textId="476C1DF1" w:rsidR="000B6B9E" w:rsidRDefault="00D6555A" w:rsidP="00667DDB">
      <w:pPr>
        <w:spacing w:after="120" w:line="240" w:lineRule="auto"/>
        <w:jc w:val="both"/>
      </w:pPr>
      <w:r>
        <w:t xml:space="preserve">The purpose of this questionnaire is to gather information on how </w:t>
      </w:r>
      <w:r w:rsidR="007B56D9">
        <w:t>City</w:t>
      </w:r>
      <w:r>
        <w:t xml:space="preserve"> department and division programs or services are, or are not, accessible to persons with disabilities. The goal is that when each program, service or activity, is viewed in its entirety, it is readily accessible to and usable by persons with disabilities.</w:t>
      </w:r>
    </w:p>
    <w:p w14:paraId="06D827F9" w14:textId="6A04B64D" w:rsidR="00D21838" w:rsidRDefault="00D21838" w:rsidP="00667DDB">
      <w:pPr>
        <w:spacing w:after="120" w:line="240" w:lineRule="auto"/>
        <w:jc w:val="both"/>
      </w:pPr>
      <w:r w:rsidRPr="00D21838">
        <w:t xml:space="preserve">Please complete and return your survey no later than </w:t>
      </w:r>
      <w:r w:rsidR="00D7798B" w:rsidRPr="00D7798B">
        <w:rPr>
          <w:color w:val="FF0000"/>
        </w:rPr>
        <w:t>December 7</w:t>
      </w:r>
      <w:r w:rsidRPr="00D7798B">
        <w:rPr>
          <w:color w:val="FF0000"/>
        </w:rPr>
        <w:t>, 2018</w:t>
      </w:r>
      <w:r w:rsidRPr="00D21838">
        <w:t xml:space="preserve">. Surveys may be returned and/or comments may be submitted using the contact information below. Additional survey forms, including an online form, are also available for your input. </w:t>
      </w:r>
    </w:p>
    <w:p w14:paraId="2D8236E0" w14:textId="1F4DA587" w:rsidR="00D21838" w:rsidRPr="00D21838" w:rsidRDefault="00083F00" w:rsidP="00667DDB">
      <w:pPr>
        <w:spacing w:line="240" w:lineRule="auto"/>
        <w:jc w:val="both"/>
      </w:pPr>
      <w:r>
        <w:t>Mey Saephan</w:t>
      </w:r>
      <w:r w:rsidR="004433A2" w:rsidRPr="004433A2">
        <w:t>, ADA Coordinator</w:t>
      </w:r>
      <w:r w:rsidR="00D21838" w:rsidRPr="00D21838">
        <w:tab/>
      </w:r>
      <w:r w:rsidR="00A41239">
        <w:tab/>
      </w:r>
      <w:r w:rsidR="00D21838" w:rsidRPr="00D21838">
        <w:t>Barbara Thorpe</w:t>
      </w:r>
    </w:p>
    <w:p w14:paraId="77800AC9" w14:textId="2B6D48D1" w:rsidR="00D21838" w:rsidRPr="00D21838" w:rsidRDefault="00083F00" w:rsidP="00667DDB">
      <w:pPr>
        <w:spacing w:line="240" w:lineRule="auto"/>
        <w:jc w:val="both"/>
      </w:pPr>
      <w:r>
        <w:t>City of Vallejo</w:t>
      </w:r>
      <w:r w:rsidR="00D21838" w:rsidRPr="00D21838">
        <w:tab/>
      </w:r>
      <w:r w:rsidR="00D21838" w:rsidRPr="00D21838">
        <w:tab/>
      </w:r>
      <w:r w:rsidR="00D21838" w:rsidRPr="00D21838">
        <w:tab/>
      </w:r>
      <w:r w:rsidR="00D21838" w:rsidRPr="00D21838">
        <w:tab/>
      </w:r>
      <w:r w:rsidR="00D21838" w:rsidRPr="00D21838">
        <w:tab/>
        <w:t>Disability Access Consultants (DAC)</w:t>
      </w:r>
    </w:p>
    <w:p w14:paraId="062AB1F1" w14:textId="0FDFFD98" w:rsidR="00D21838" w:rsidRPr="004433A2" w:rsidRDefault="00083F00" w:rsidP="00667DDB">
      <w:pPr>
        <w:spacing w:line="240" w:lineRule="auto"/>
        <w:jc w:val="both"/>
      </w:pPr>
      <w:r>
        <w:t>555 Santa Clara Street</w:t>
      </w:r>
      <w:r w:rsidR="00754759" w:rsidRPr="004433A2">
        <w:t xml:space="preserve"> </w:t>
      </w:r>
      <w:r w:rsidR="00D21838" w:rsidRPr="004433A2">
        <w:tab/>
      </w:r>
      <w:r w:rsidR="00D21838" w:rsidRPr="004433A2">
        <w:tab/>
      </w:r>
      <w:r w:rsidR="00A41239" w:rsidRPr="004433A2">
        <w:tab/>
      </w:r>
      <w:r w:rsidR="00D21838" w:rsidRPr="004433A2">
        <w:t>2243 Feather River Boulevard</w:t>
      </w:r>
    </w:p>
    <w:p w14:paraId="2EF913D6" w14:textId="3D943AB8" w:rsidR="00D21838" w:rsidRPr="00D21838" w:rsidRDefault="00083F00" w:rsidP="00667DDB">
      <w:pPr>
        <w:spacing w:line="240" w:lineRule="auto"/>
        <w:jc w:val="both"/>
      </w:pPr>
      <w:r>
        <w:t>Vallejo</w:t>
      </w:r>
      <w:r w:rsidR="004433A2" w:rsidRPr="004433A2">
        <w:t xml:space="preserve">, CA </w:t>
      </w:r>
      <w:r>
        <w:t>94590</w:t>
      </w:r>
      <w:r w:rsidR="00D21838" w:rsidRPr="00D21838">
        <w:tab/>
      </w:r>
      <w:r w:rsidR="00D21838" w:rsidRPr="00D21838">
        <w:tab/>
      </w:r>
      <w:r>
        <w:tab/>
      </w:r>
      <w:r>
        <w:tab/>
      </w:r>
      <w:r w:rsidR="00D21838" w:rsidRPr="00D21838">
        <w:t xml:space="preserve">Oroville, CA  95965 </w:t>
      </w:r>
    </w:p>
    <w:p w14:paraId="247AD5CE" w14:textId="75E3F195" w:rsidR="00D21838" w:rsidRPr="00D21838" w:rsidRDefault="00D21838" w:rsidP="00667DDB">
      <w:pPr>
        <w:spacing w:line="240" w:lineRule="auto"/>
        <w:jc w:val="both"/>
        <w:rPr>
          <w:u w:val="single"/>
        </w:rPr>
      </w:pPr>
      <w:r w:rsidRPr="00D21838">
        <w:t>By email to</w:t>
      </w:r>
      <w:r w:rsidR="00083F00">
        <w:t xml:space="preserve"> ada@cityofvallejo.net</w:t>
      </w:r>
      <w:r w:rsidRPr="00D21838">
        <w:tab/>
      </w:r>
      <w:r w:rsidRPr="00D21838">
        <w:tab/>
        <w:t xml:space="preserve">By email to </w:t>
      </w:r>
      <w:hyperlink r:id="rId8" w:history="1">
        <w:r w:rsidRPr="00D21838">
          <w:rPr>
            <w:rStyle w:val="Hyperlink"/>
          </w:rPr>
          <w:t>bthorpe@dac-corp.com</w:t>
        </w:r>
      </w:hyperlink>
    </w:p>
    <w:p w14:paraId="17690A3E" w14:textId="04BECC05" w:rsidR="00D21838" w:rsidRPr="00D21838" w:rsidRDefault="00D21838" w:rsidP="00667DDB">
      <w:pPr>
        <w:spacing w:line="240" w:lineRule="auto"/>
        <w:jc w:val="both"/>
      </w:pPr>
      <w:r w:rsidRPr="00D21838">
        <w:t xml:space="preserve">By phone at </w:t>
      </w:r>
      <w:r w:rsidR="004433A2">
        <w:t>(</w:t>
      </w:r>
      <w:r w:rsidR="00083F00">
        <w:t>707</w:t>
      </w:r>
      <w:r w:rsidR="004433A2">
        <w:t xml:space="preserve">) </w:t>
      </w:r>
      <w:r w:rsidR="00083F00">
        <w:t>553-7239</w:t>
      </w:r>
      <w:r w:rsidRPr="00D21838">
        <w:tab/>
      </w:r>
      <w:r w:rsidR="00083F00">
        <w:tab/>
      </w:r>
      <w:r w:rsidR="00083F00">
        <w:tab/>
      </w:r>
      <w:r w:rsidRPr="00D21838">
        <w:t>By phone at (530) 533-3000</w:t>
      </w:r>
    </w:p>
    <w:p w14:paraId="1DB954B0" w14:textId="144312C5" w:rsidR="00714D2E" w:rsidRDefault="004433A2" w:rsidP="00667DDB">
      <w:pPr>
        <w:spacing w:after="120" w:line="240" w:lineRule="auto"/>
        <w:jc w:val="both"/>
      </w:pPr>
      <w:r>
        <w:t>TTY: California Relay at 7-1-1</w:t>
      </w:r>
    </w:p>
    <w:p w14:paraId="1314085F" w14:textId="41363E37" w:rsidR="00714D2E" w:rsidRDefault="00D6555A" w:rsidP="00667DDB">
      <w:pPr>
        <w:spacing w:after="120" w:line="240" w:lineRule="auto"/>
        <w:jc w:val="both"/>
      </w:pPr>
      <w:r w:rsidRPr="00B278EE">
        <w:rPr>
          <w:b/>
        </w:rPr>
        <w:t>Q</w:t>
      </w:r>
      <w:r w:rsidR="00915FB5" w:rsidRPr="00B278EE">
        <w:rPr>
          <w:b/>
        </w:rPr>
        <w:t>1</w:t>
      </w:r>
      <w:r>
        <w:t xml:space="preserve"> Please complete the following:</w:t>
      </w:r>
    </w:p>
    <w:p w14:paraId="0291DD03" w14:textId="0DC04D0E" w:rsidR="00714D2E" w:rsidRDefault="00D6555A" w:rsidP="00667DDB">
      <w:pPr>
        <w:spacing w:after="240" w:line="240" w:lineRule="auto"/>
        <w:ind w:left="360"/>
        <w:jc w:val="both"/>
      </w:pPr>
      <w:r>
        <w:t>Name ________________________________________________</w:t>
      </w:r>
    </w:p>
    <w:p w14:paraId="30D86DEB" w14:textId="1A6B2820" w:rsidR="00714D2E" w:rsidRDefault="00D6555A" w:rsidP="00667DDB">
      <w:pPr>
        <w:spacing w:after="240" w:line="240" w:lineRule="auto"/>
        <w:ind w:left="360"/>
        <w:jc w:val="both"/>
      </w:pPr>
      <w:r>
        <w:t>Title ___________</w:t>
      </w:r>
      <w:r w:rsidR="00B278EE">
        <w:t>_</w:t>
      </w:r>
      <w:r>
        <w:t>_____________________________________</w:t>
      </w:r>
    </w:p>
    <w:p w14:paraId="79FDA231" w14:textId="057E576F" w:rsidR="00714D2E" w:rsidRDefault="00D6555A" w:rsidP="00667DDB">
      <w:pPr>
        <w:spacing w:after="240" w:line="240" w:lineRule="auto"/>
        <w:ind w:left="360"/>
        <w:jc w:val="both"/>
      </w:pPr>
      <w:r>
        <w:t>Email ________________________________________________</w:t>
      </w:r>
    </w:p>
    <w:p w14:paraId="12443022" w14:textId="77777777" w:rsidR="00714D2E" w:rsidRDefault="00D6555A" w:rsidP="00667DDB">
      <w:pPr>
        <w:spacing w:after="120" w:line="240" w:lineRule="auto"/>
        <w:ind w:left="360"/>
        <w:jc w:val="both"/>
      </w:pPr>
      <w:r>
        <w:t>Phone ________________________________________________</w:t>
      </w:r>
    </w:p>
    <w:p w14:paraId="5CF7456B" w14:textId="77777777" w:rsidR="00714D2E" w:rsidRDefault="00D6555A" w:rsidP="00667DDB">
      <w:pPr>
        <w:pStyle w:val="ListParagraph"/>
        <w:numPr>
          <w:ilvl w:val="0"/>
          <w:numId w:val="2"/>
        </w:numPr>
        <w:spacing w:after="240" w:line="240" w:lineRule="auto"/>
        <w:jc w:val="both"/>
      </w:pPr>
      <w:r>
        <w:t xml:space="preserve">I choose to remain anonymous </w:t>
      </w:r>
    </w:p>
    <w:p w14:paraId="27292AE0" w14:textId="6B1A50C3" w:rsidR="00714D2E" w:rsidRDefault="00D6555A" w:rsidP="00667DDB">
      <w:pPr>
        <w:spacing w:line="240" w:lineRule="auto"/>
        <w:jc w:val="both"/>
      </w:pPr>
      <w:r w:rsidRPr="00B278EE">
        <w:rPr>
          <w:b/>
        </w:rPr>
        <w:t>Q</w:t>
      </w:r>
      <w:r w:rsidR="009F13D7" w:rsidRPr="00B278EE">
        <w:rPr>
          <w:b/>
        </w:rPr>
        <w:t>2</w:t>
      </w:r>
      <w:r>
        <w:t xml:space="preserve"> What role most adequately describes your association with the </w:t>
      </w:r>
      <w:r w:rsidR="007B56D9">
        <w:t xml:space="preserve">City of Vallejo </w:t>
      </w:r>
      <w:r>
        <w:t>and the representation you are providing?</w:t>
      </w:r>
    </w:p>
    <w:p w14:paraId="791FD78D" w14:textId="46C1C62F" w:rsidR="00714D2E" w:rsidRDefault="007B56D9" w:rsidP="00667DDB">
      <w:pPr>
        <w:pStyle w:val="ListParagraph"/>
        <w:numPr>
          <w:ilvl w:val="0"/>
          <w:numId w:val="4"/>
        </w:numPr>
        <w:spacing w:before="0" w:line="240" w:lineRule="auto"/>
        <w:jc w:val="both"/>
      </w:pPr>
      <w:r>
        <w:t>City</w:t>
      </w:r>
      <w:r w:rsidR="00D6555A">
        <w:t xml:space="preserve"> Volunteer </w:t>
      </w:r>
    </w:p>
    <w:p w14:paraId="559D3707" w14:textId="77777777" w:rsidR="00714D2E" w:rsidRDefault="00D6555A" w:rsidP="00667DDB">
      <w:pPr>
        <w:pStyle w:val="ListParagraph"/>
        <w:numPr>
          <w:ilvl w:val="0"/>
          <w:numId w:val="4"/>
        </w:numPr>
        <w:spacing w:before="0" w:line="240" w:lineRule="auto"/>
        <w:jc w:val="both"/>
      </w:pPr>
      <w:r>
        <w:t xml:space="preserve">Staff Member Full or Part-time - Responsible for administering a program, service or activity </w:t>
      </w:r>
    </w:p>
    <w:p w14:paraId="0B54FCA9" w14:textId="77777777" w:rsidR="00714D2E" w:rsidRDefault="00D6555A" w:rsidP="00667DDB">
      <w:pPr>
        <w:pStyle w:val="ListParagraph"/>
        <w:numPr>
          <w:ilvl w:val="0"/>
          <w:numId w:val="4"/>
        </w:numPr>
        <w:spacing w:before="0" w:line="240" w:lineRule="auto"/>
        <w:jc w:val="both"/>
      </w:pPr>
      <w:r>
        <w:t xml:space="preserve">Staff Member Full or Part-time - Not responsible for administering programs, services or activities </w:t>
      </w:r>
    </w:p>
    <w:p w14:paraId="566D8F33" w14:textId="77777777" w:rsidR="00714D2E" w:rsidRDefault="00D6555A" w:rsidP="00667DDB">
      <w:pPr>
        <w:pStyle w:val="ListParagraph"/>
        <w:numPr>
          <w:ilvl w:val="0"/>
          <w:numId w:val="4"/>
        </w:numPr>
        <w:spacing w:before="0" w:after="240" w:line="240" w:lineRule="auto"/>
        <w:jc w:val="both"/>
      </w:pPr>
      <w:r>
        <w:t xml:space="preserve">Department/Division Head, Director, Manager, Chief Officer </w:t>
      </w:r>
    </w:p>
    <w:p w14:paraId="3700E827" w14:textId="708A559C" w:rsidR="00714D2E" w:rsidRDefault="00D6555A" w:rsidP="00667DDB">
      <w:pPr>
        <w:spacing w:line="240" w:lineRule="auto"/>
        <w:jc w:val="both"/>
      </w:pPr>
      <w:r w:rsidRPr="00B278EE">
        <w:rPr>
          <w:b/>
        </w:rPr>
        <w:t>Q</w:t>
      </w:r>
      <w:r w:rsidR="009F13D7" w:rsidRPr="00B278EE">
        <w:rPr>
          <w:b/>
        </w:rPr>
        <w:t>3</w:t>
      </w:r>
      <w:r>
        <w:t xml:space="preserve"> The following departments/divisions within the </w:t>
      </w:r>
      <w:r w:rsidR="007B56D9">
        <w:t>City of Vallejo</w:t>
      </w:r>
      <w:r>
        <w:t xml:space="preserve"> have been identified. Please check which department or division you primarily work or volunteer for.</w:t>
      </w:r>
    </w:p>
    <w:p w14:paraId="38D6E567" w14:textId="2FEBED61" w:rsidR="00714D2E" w:rsidRDefault="00317D3F" w:rsidP="00667DDB">
      <w:pPr>
        <w:pStyle w:val="ListParagraph"/>
        <w:numPr>
          <w:ilvl w:val="0"/>
          <w:numId w:val="4"/>
        </w:numPr>
        <w:spacing w:before="0" w:line="240" w:lineRule="auto"/>
        <w:jc w:val="both"/>
      </w:pPr>
      <w:r>
        <w:t>Building</w:t>
      </w:r>
    </w:p>
    <w:p w14:paraId="272B73F7" w14:textId="6B6BA6E4" w:rsidR="00714D2E" w:rsidRDefault="00317D3F" w:rsidP="00667DDB">
      <w:pPr>
        <w:pStyle w:val="ListParagraph"/>
        <w:numPr>
          <w:ilvl w:val="0"/>
          <w:numId w:val="4"/>
        </w:numPr>
        <w:spacing w:before="0" w:line="240" w:lineRule="auto"/>
        <w:jc w:val="both"/>
      </w:pPr>
      <w:r>
        <w:t>City Attorney</w:t>
      </w:r>
      <w:r w:rsidR="00D6555A">
        <w:t xml:space="preserve"> </w:t>
      </w:r>
    </w:p>
    <w:p w14:paraId="490C9283" w14:textId="4F639069" w:rsidR="00714D2E" w:rsidRDefault="00317D3F" w:rsidP="00667DDB">
      <w:pPr>
        <w:pStyle w:val="ListParagraph"/>
        <w:numPr>
          <w:ilvl w:val="0"/>
          <w:numId w:val="4"/>
        </w:numPr>
        <w:spacing w:before="0" w:line="240" w:lineRule="auto"/>
        <w:jc w:val="both"/>
      </w:pPr>
      <w:r>
        <w:t>City Manager</w:t>
      </w:r>
      <w:r w:rsidR="00D6555A">
        <w:t xml:space="preserve"> </w:t>
      </w:r>
    </w:p>
    <w:p w14:paraId="025D85E2" w14:textId="424598BD" w:rsidR="00714D2E" w:rsidRDefault="00317D3F" w:rsidP="00667DDB">
      <w:pPr>
        <w:pStyle w:val="ListParagraph"/>
        <w:numPr>
          <w:ilvl w:val="0"/>
          <w:numId w:val="4"/>
        </w:numPr>
        <w:spacing w:before="0" w:line="240" w:lineRule="auto"/>
        <w:jc w:val="both"/>
      </w:pPr>
      <w:r>
        <w:lastRenderedPageBreak/>
        <w:t>Code Enforcement</w:t>
      </w:r>
      <w:r w:rsidR="00D6555A">
        <w:t xml:space="preserve"> </w:t>
      </w:r>
    </w:p>
    <w:p w14:paraId="58E5DDDB" w14:textId="2948739E" w:rsidR="00714D2E" w:rsidRDefault="00317D3F" w:rsidP="00667DDB">
      <w:pPr>
        <w:pStyle w:val="ListParagraph"/>
        <w:numPr>
          <w:ilvl w:val="0"/>
          <w:numId w:val="4"/>
        </w:numPr>
        <w:spacing w:before="0" w:line="240" w:lineRule="auto"/>
        <w:jc w:val="both"/>
      </w:pPr>
      <w:r>
        <w:t>Economic Development</w:t>
      </w:r>
    </w:p>
    <w:p w14:paraId="057D0197" w14:textId="63EE7E8A" w:rsidR="00714D2E" w:rsidRDefault="00317D3F" w:rsidP="00667DDB">
      <w:pPr>
        <w:pStyle w:val="ListParagraph"/>
        <w:numPr>
          <w:ilvl w:val="0"/>
          <w:numId w:val="4"/>
        </w:numPr>
        <w:spacing w:before="0" w:line="240" w:lineRule="auto"/>
        <w:jc w:val="both"/>
      </w:pPr>
      <w:r>
        <w:t>Finance</w:t>
      </w:r>
      <w:r w:rsidR="00D6555A">
        <w:t xml:space="preserve"> </w:t>
      </w:r>
    </w:p>
    <w:p w14:paraId="27B2BEF8" w14:textId="6527B52B" w:rsidR="00714D2E" w:rsidRDefault="00317D3F" w:rsidP="00667DDB">
      <w:pPr>
        <w:pStyle w:val="ListParagraph"/>
        <w:numPr>
          <w:ilvl w:val="0"/>
          <w:numId w:val="4"/>
        </w:numPr>
        <w:spacing w:before="0" w:line="240" w:lineRule="auto"/>
        <w:jc w:val="both"/>
      </w:pPr>
      <w:r>
        <w:t>Fire</w:t>
      </w:r>
      <w:r w:rsidR="00D6555A">
        <w:t xml:space="preserve"> </w:t>
      </w:r>
    </w:p>
    <w:p w14:paraId="0F550404" w14:textId="67C3B47B" w:rsidR="00714D2E" w:rsidRDefault="00317D3F" w:rsidP="00667DDB">
      <w:pPr>
        <w:pStyle w:val="ListParagraph"/>
        <w:numPr>
          <w:ilvl w:val="0"/>
          <w:numId w:val="4"/>
        </w:numPr>
        <w:spacing w:before="0" w:line="240" w:lineRule="auto"/>
        <w:jc w:val="both"/>
      </w:pPr>
      <w:r>
        <w:t>Housing &amp; Community Development</w:t>
      </w:r>
      <w:r w:rsidR="00D6555A">
        <w:t xml:space="preserve"> </w:t>
      </w:r>
    </w:p>
    <w:p w14:paraId="4B87D1B6" w14:textId="4D5282AE" w:rsidR="00714D2E" w:rsidRDefault="00317D3F" w:rsidP="00667DDB">
      <w:pPr>
        <w:pStyle w:val="ListParagraph"/>
        <w:numPr>
          <w:ilvl w:val="0"/>
          <w:numId w:val="4"/>
        </w:numPr>
        <w:spacing w:before="0" w:line="240" w:lineRule="auto"/>
        <w:jc w:val="both"/>
      </w:pPr>
      <w:r>
        <w:t>Human Resources</w:t>
      </w:r>
      <w:r w:rsidR="00D6555A">
        <w:t xml:space="preserve"> </w:t>
      </w:r>
    </w:p>
    <w:p w14:paraId="34851F2A" w14:textId="5A9E4BC9" w:rsidR="00714D2E" w:rsidRDefault="00317D3F" w:rsidP="00667DDB">
      <w:pPr>
        <w:pStyle w:val="ListParagraph"/>
        <w:numPr>
          <w:ilvl w:val="0"/>
          <w:numId w:val="4"/>
        </w:numPr>
        <w:spacing w:before="0" w:line="240" w:lineRule="auto"/>
        <w:jc w:val="both"/>
      </w:pPr>
      <w:r>
        <w:t>Information Technology</w:t>
      </w:r>
    </w:p>
    <w:p w14:paraId="7209653F" w14:textId="661F76CE" w:rsidR="00714D2E" w:rsidRDefault="00317D3F" w:rsidP="00667DDB">
      <w:pPr>
        <w:pStyle w:val="ListParagraph"/>
        <w:numPr>
          <w:ilvl w:val="0"/>
          <w:numId w:val="4"/>
        </w:numPr>
        <w:spacing w:before="0" w:line="240" w:lineRule="auto"/>
        <w:jc w:val="both"/>
      </w:pPr>
      <w:r>
        <w:t>Marina</w:t>
      </w:r>
    </w:p>
    <w:p w14:paraId="6D7E1DAA" w14:textId="10F0CE35" w:rsidR="00714D2E" w:rsidRDefault="00317D3F" w:rsidP="00667DDB">
      <w:pPr>
        <w:pStyle w:val="ListParagraph"/>
        <w:numPr>
          <w:ilvl w:val="0"/>
          <w:numId w:val="4"/>
        </w:numPr>
        <w:spacing w:before="0" w:line="240" w:lineRule="auto"/>
        <w:jc w:val="both"/>
      </w:pPr>
      <w:r>
        <w:t>Planning</w:t>
      </w:r>
    </w:p>
    <w:p w14:paraId="1A4505A9" w14:textId="4363AC56" w:rsidR="00714D2E" w:rsidRDefault="00317D3F" w:rsidP="00667DDB">
      <w:pPr>
        <w:pStyle w:val="ListParagraph"/>
        <w:numPr>
          <w:ilvl w:val="0"/>
          <w:numId w:val="4"/>
        </w:numPr>
        <w:spacing w:before="0" w:line="240" w:lineRule="auto"/>
        <w:jc w:val="both"/>
      </w:pPr>
      <w:r>
        <w:t>Police</w:t>
      </w:r>
    </w:p>
    <w:p w14:paraId="64F6E475" w14:textId="48FF7B1C" w:rsidR="00714D2E" w:rsidRDefault="00317D3F" w:rsidP="00667DDB">
      <w:pPr>
        <w:pStyle w:val="ListParagraph"/>
        <w:numPr>
          <w:ilvl w:val="0"/>
          <w:numId w:val="4"/>
        </w:numPr>
        <w:spacing w:before="0" w:line="240" w:lineRule="auto"/>
        <w:jc w:val="both"/>
      </w:pPr>
      <w:r>
        <w:t>Public Works</w:t>
      </w:r>
    </w:p>
    <w:p w14:paraId="6EA741F4" w14:textId="440F5438" w:rsidR="00714D2E" w:rsidRDefault="00317D3F" w:rsidP="00667DDB">
      <w:pPr>
        <w:pStyle w:val="ListParagraph"/>
        <w:numPr>
          <w:ilvl w:val="0"/>
          <w:numId w:val="4"/>
        </w:numPr>
        <w:spacing w:before="0" w:line="240" w:lineRule="auto"/>
        <w:jc w:val="both"/>
      </w:pPr>
      <w:r>
        <w:t>Water</w:t>
      </w:r>
    </w:p>
    <w:p w14:paraId="219A2B99" w14:textId="737CDB8E" w:rsidR="00714D2E" w:rsidRDefault="00D6555A" w:rsidP="00667DDB">
      <w:pPr>
        <w:pStyle w:val="ListParagraph"/>
        <w:numPr>
          <w:ilvl w:val="0"/>
          <w:numId w:val="4"/>
        </w:numPr>
        <w:spacing w:before="0" w:after="240" w:line="240" w:lineRule="auto"/>
        <w:jc w:val="both"/>
      </w:pPr>
      <w:r>
        <w:t>Other - Please List: ________________________________________________</w:t>
      </w:r>
      <w:r w:rsidR="00567D18">
        <w:t>____</w:t>
      </w:r>
    </w:p>
    <w:p w14:paraId="2026EA06" w14:textId="2DBFA50B" w:rsidR="00714D2E" w:rsidRDefault="00D6555A" w:rsidP="00667DDB">
      <w:pPr>
        <w:spacing w:line="240" w:lineRule="auto"/>
        <w:jc w:val="both"/>
      </w:pPr>
      <w:r w:rsidRPr="00B278EE">
        <w:rPr>
          <w:b/>
        </w:rPr>
        <w:t>Q</w:t>
      </w:r>
      <w:r w:rsidR="003C7427" w:rsidRPr="00B278EE">
        <w:rPr>
          <w:b/>
        </w:rPr>
        <w:t>4</w:t>
      </w:r>
      <w:r>
        <w:t xml:space="preserve"> Are you aware of any specific concerns, complaints or problems regarding access for persons with disabilities to any of the programs, services or activities provided by the </w:t>
      </w:r>
      <w:r w:rsidR="007B56D9">
        <w:t>City of Vallejo</w:t>
      </w:r>
      <w:r>
        <w:t>?</w:t>
      </w:r>
    </w:p>
    <w:p w14:paraId="0FEC9883" w14:textId="77777777" w:rsidR="00714D2E" w:rsidRDefault="00D6555A" w:rsidP="00667DDB">
      <w:pPr>
        <w:pStyle w:val="ListParagraph"/>
        <w:numPr>
          <w:ilvl w:val="0"/>
          <w:numId w:val="4"/>
        </w:numPr>
        <w:spacing w:before="0" w:line="240" w:lineRule="auto"/>
        <w:jc w:val="both"/>
      </w:pPr>
      <w:r>
        <w:t xml:space="preserve">No </w:t>
      </w:r>
    </w:p>
    <w:p w14:paraId="02A39324" w14:textId="1CAB6FE3" w:rsidR="00714D2E" w:rsidRDefault="00D6555A" w:rsidP="00667DDB">
      <w:pPr>
        <w:pStyle w:val="ListParagraph"/>
        <w:numPr>
          <w:ilvl w:val="0"/>
          <w:numId w:val="4"/>
        </w:numPr>
        <w:spacing w:before="0" w:after="100" w:afterAutospacing="1" w:line="240" w:lineRule="auto"/>
        <w:jc w:val="both"/>
      </w:pPr>
      <w:r>
        <w:t xml:space="preserve">Yes, </w:t>
      </w:r>
      <w:proofErr w:type="gramStart"/>
      <w:r>
        <w:t>Please</w:t>
      </w:r>
      <w:proofErr w:type="gramEnd"/>
      <w:r>
        <w:t xml:space="preserve"> describe: ________________________________________________</w:t>
      </w:r>
      <w:r w:rsidR="002A35E3">
        <w:t>____</w:t>
      </w:r>
    </w:p>
    <w:p w14:paraId="7492EDC2" w14:textId="283F151B" w:rsidR="00714D2E" w:rsidRDefault="00D6555A" w:rsidP="00667DDB">
      <w:pPr>
        <w:spacing w:line="240" w:lineRule="auto"/>
        <w:jc w:val="both"/>
      </w:pPr>
      <w:r w:rsidRPr="00B278EE">
        <w:rPr>
          <w:b/>
        </w:rPr>
        <w:t>Q</w:t>
      </w:r>
      <w:r w:rsidR="003C7427" w:rsidRPr="00B278EE">
        <w:rPr>
          <w:b/>
        </w:rPr>
        <w:t>5</w:t>
      </w:r>
      <w:r>
        <w:t xml:space="preserve"> Do you know who the designated ADA Coordinator is for the </w:t>
      </w:r>
      <w:r w:rsidR="007B56D9">
        <w:t>City of Vallejo</w:t>
      </w:r>
      <w:r>
        <w:t>?</w:t>
      </w:r>
    </w:p>
    <w:p w14:paraId="43B83199" w14:textId="77777777" w:rsidR="00714D2E" w:rsidRDefault="00D6555A" w:rsidP="00667DDB">
      <w:pPr>
        <w:pStyle w:val="ListParagraph"/>
        <w:numPr>
          <w:ilvl w:val="0"/>
          <w:numId w:val="4"/>
        </w:numPr>
        <w:spacing w:before="0" w:line="240" w:lineRule="auto"/>
        <w:jc w:val="both"/>
      </w:pPr>
      <w:r>
        <w:t xml:space="preserve">No </w:t>
      </w:r>
    </w:p>
    <w:p w14:paraId="0C5399D2" w14:textId="77777777" w:rsidR="00714D2E" w:rsidRDefault="00D6555A" w:rsidP="00667DDB">
      <w:pPr>
        <w:pStyle w:val="ListParagraph"/>
        <w:numPr>
          <w:ilvl w:val="0"/>
          <w:numId w:val="4"/>
        </w:numPr>
        <w:spacing w:before="0" w:line="240" w:lineRule="auto"/>
        <w:jc w:val="both"/>
      </w:pPr>
      <w:r>
        <w:t xml:space="preserve">No, I have not had a need or reason to seek out this person. </w:t>
      </w:r>
    </w:p>
    <w:p w14:paraId="7E40BB97" w14:textId="43C3868C" w:rsidR="00714D2E" w:rsidRDefault="00D6555A" w:rsidP="00667DDB">
      <w:pPr>
        <w:pStyle w:val="ListParagraph"/>
        <w:numPr>
          <w:ilvl w:val="0"/>
          <w:numId w:val="4"/>
        </w:numPr>
        <w:spacing w:before="0" w:after="240" w:line="240" w:lineRule="auto"/>
        <w:jc w:val="both"/>
      </w:pPr>
      <w:r>
        <w:t>Yes - Please provide the name: _____________________________________________</w:t>
      </w:r>
    </w:p>
    <w:p w14:paraId="58435F4C" w14:textId="52D85522" w:rsidR="00714D2E" w:rsidRDefault="00D6555A" w:rsidP="00667DDB">
      <w:pPr>
        <w:spacing w:line="240" w:lineRule="auto"/>
        <w:jc w:val="both"/>
      </w:pPr>
      <w:r w:rsidRPr="00B278EE">
        <w:rPr>
          <w:b/>
        </w:rPr>
        <w:t>Q</w:t>
      </w:r>
      <w:r w:rsidR="00BD1D22" w:rsidRPr="00B278EE">
        <w:rPr>
          <w:b/>
        </w:rPr>
        <w:t>6</w:t>
      </w:r>
      <w:r>
        <w:t xml:space="preserve"> Is a “Notice under the Americans with Disabilities Act” or a nondiscrimination statement available and posted for program participants who may be persons with disabilities?</w:t>
      </w:r>
    </w:p>
    <w:p w14:paraId="2BABBDFA" w14:textId="77777777" w:rsidR="00714D2E" w:rsidRDefault="00D6555A" w:rsidP="00667DDB">
      <w:pPr>
        <w:pStyle w:val="ListParagraph"/>
        <w:numPr>
          <w:ilvl w:val="0"/>
          <w:numId w:val="4"/>
        </w:numPr>
        <w:spacing w:before="0" w:line="240" w:lineRule="auto"/>
        <w:jc w:val="both"/>
      </w:pPr>
      <w:r>
        <w:t xml:space="preserve">Don't Know </w:t>
      </w:r>
    </w:p>
    <w:p w14:paraId="76A3F1B7" w14:textId="77777777" w:rsidR="00714D2E" w:rsidRDefault="00D6555A" w:rsidP="00667DDB">
      <w:pPr>
        <w:pStyle w:val="ListParagraph"/>
        <w:numPr>
          <w:ilvl w:val="0"/>
          <w:numId w:val="4"/>
        </w:numPr>
        <w:spacing w:before="0" w:line="240" w:lineRule="auto"/>
        <w:jc w:val="both"/>
      </w:pPr>
      <w:r>
        <w:t xml:space="preserve">No </w:t>
      </w:r>
    </w:p>
    <w:p w14:paraId="7FCFB5A5" w14:textId="77777777" w:rsidR="00667DDB" w:rsidRDefault="00D6555A" w:rsidP="00667DDB">
      <w:pPr>
        <w:pStyle w:val="ListParagraph"/>
        <w:numPr>
          <w:ilvl w:val="0"/>
          <w:numId w:val="4"/>
        </w:numPr>
        <w:spacing w:before="0" w:line="240" w:lineRule="auto"/>
        <w:jc w:val="both"/>
      </w:pPr>
      <w:r>
        <w:t>Yes - Please describe the locations where it is available:</w:t>
      </w:r>
    </w:p>
    <w:p w14:paraId="0A7CE7C7" w14:textId="5E786A49" w:rsidR="00714D2E" w:rsidRDefault="00D6555A" w:rsidP="00667DDB">
      <w:pPr>
        <w:pStyle w:val="ListParagraph"/>
        <w:spacing w:line="240" w:lineRule="auto"/>
        <w:ind w:left="360"/>
        <w:jc w:val="both"/>
      </w:pPr>
      <w:r>
        <w:t>________________________________________________</w:t>
      </w:r>
      <w:r w:rsidR="002A35E3">
        <w:t>_________________________</w:t>
      </w:r>
    </w:p>
    <w:p w14:paraId="74D47F27" w14:textId="0A53397B" w:rsidR="00714D2E" w:rsidRDefault="00D6555A" w:rsidP="00667DDB">
      <w:pPr>
        <w:pStyle w:val="ListParagraph"/>
        <w:numPr>
          <w:ilvl w:val="0"/>
          <w:numId w:val="4"/>
        </w:numPr>
        <w:spacing w:before="0" w:after="240" w:line="240" w:lineRule="auto"/>
        <w:jc w:val="both"/>
      </w:pPr>
      <w:r>
        <w:t xml:space="preserve">N/A </w:t>
      </w:r>
    </w:p>
    <w:p w14:paraId="38475CDB" w14:textId="3D0447A3" w:rsidR="00714D2E" w:rsidRDefault="00D6555A" w:rsidP="00667DDB">
      <w:pPr>
        <w:spacing w:line="240" w:lineRule="auto"/>
        <w:jc w:val="both"/>
      </w:pPr>
      <w:r w:rsidRPr="00B278EE">
        <w:rPr>
          <w:b/>
        </w:rPr>
        <w:t>Q</w:t>
      </w:r>
      <w:r w:rsidR="000E0656" w:rsidRPr="00B278EE">
        <w:rPr>
          <w:b/>
        </w:rPr>
        <w:t>7</w:t>
      </w:r>
      <w:r>
        <w:t xml:space="preserve"> Are department/division staff familiar with the </w:t>
      </w:r>
      <w:r w:rsidR="007B56D9">
        <w:t>City</w:t>
      </w:r>
      <w:r>
        <w:t>'s ADA grievance/complaint procedures for persons with disabilities?</w:t>
      </w:r>
    </w:p>
    <w:p w14:paraId="24C207BD" w14:textId="77777777" w:rsidR="00714D2E" w:rsidRDefault="00D6555A" w:rsidP="00667DDB">
      <w:pPr>
        <w:pStyle w:val="ListParagraph"/>
        <w:numPr>
          <w:ilvl w:val="0"/>
          <w:numId w:val="4"/>
        </w:numPr>
        <w:spacing w:before="0" w:line="240" w:lineRule="auto"/>
        <w:jc w:val="both"/>
      </w:pPr>
      <w:r>
        <w:t xml:space="preserve">Don't Know </w:t>
      </w:r>
    </w:p>
    <w:p w14:paraId="42AFB0C1" w14:textId="77777777" w:rsidR="00714D2E" w:rsidRDefault="00D6555A" w:rsidP="00667DDB">
      <w:pPr>
        <w:pStyle w:val="ListParagraph"/>
        <w:numPr>
          <w:ilvl w:val="0"/>
          <w:numId w:val="4"/>
        </w:numPr>
        <w:spacing w:before="0" w:line="240" w:lineRule="auto"/>
        <w:jc w:val="both"/>
      </w:pPr>
      <w:r>
        <w:t xml:space="preserve">No </w:t>
      </w:r>
    </w:p>
    <w:p w14:paraId="691CC6CF" w14:textId="77777777" w:rsidR="00714D2E" w:rsidRDefault="00D6555A" w:rsidP="00667DDB">
      <w:pPr>
        <w:pStyle w:val="ListParagraph"/>
        <w:numPr>
          <w:ilvl w:val="0"/>
          <w:numId w:val="4"/>
        </w:numPr>
        <w:spacing w:before="0" w:line="240" w:lineRule="auto"/>
        <w:jc w:val="both"/>
      </w:pPr>
      <w:r>
        <w:t xml:space="preserve">Yes </w:t>
      </w:r>
    </w:p>
    <w:p w14:paraId="1003E638" w14:textId="588049B4" w:rsidR="00714D2E" w:rsidRDefault="00D6555A" w:rsidP="00667DDB">
      <w:pPr>
        <w:pStyle w:val="ListParagraph"/>
        <w:numPr>
          <w:ilvl w:val="0"/>
          <w:numId w:val="4"/>
        </w:numPr>
        <w:spacing w:before="0" w:after="240" w:line="240" w:lineRule="auto"/>
        <w:jc w:val="both"/>
      </w:pPr>
      <w:r>
        <w:t xml:space="preserve">N/A </w:t>
      </w:r>
    </w:p>
    <w:p w14:paraId="68EE0F06" w14:textId="46D07F9B" w:rsidR="00714D2E" w:rsidRDefault="00D6555A" w:rsidP="00667DDB">
      <w:pPr>
        <w:spacing w:line="240" w:lineRule="auto"/>
        <w:jc w:val="both"/>
      </w:pPr>
      <w:bookmarkStart w:id="1" w:name="_Hlk523985082"/>
      <w:r w:rsidRPr="00B278EE">
        <w:rPr>
          <w:b/>
        </w:rPr>
        <w:t>Q</w:t>
      </w:r>
      <w:r w:rsidR="000E0656" w:rsidRPr="00B278EE">
        <w:rPr>
          <w:b/>
        </w:rPr>
        <w:t>8</w:t>
      </w:r>
      <w:r>
        <w:t xml:space="preserve"> Do department/division notifications of public meetings, hearings, interviews, agendas, meeting minutes and conferences inform of the availability of adaptive/auxiliary aids and accommodations (such as assistive listening devices, readers for the blind, interpreters) to participants with disabilities and how to request such aids and accommodations?</w:t>
      </w:r>
    </w:p>
    <w:p w14:paraId="0FC34C33" w14:textId="77777777" w:rsidR="00714D2E" w:rsidRDefault="00D6555A" w:rsidP="00667DDB">
      <w:pPr>
        <w:pStyle w:val="ListParagraph"/>
        <w:numPr>
          <w:ilvl w:val="0"/>
          <w:numId w:val="4"/>
        </w:numPr>
        <w:spacing w:before="0" w:line="240" w:lineRule="auto"/>
        <w:jc w:val="both"/>
      </w:pPr>
      <w:r>
        <w:t xml:space="preserve">Don't Know </w:t>
      </w:r>
    </w:p>
    <w:p w14:paraId="524EED09" w14:textId="77777777" w:rsidR="00714D2E" w:rsidRDefault="00D6555A" w:rsidP="00667DDB">
      <w:pPr>
        <w:pStyle w:val="ListParagraph"/>
        <w:numPr>
          <w:ilvl w:val="0"/>
          <w:numId w:val="4"/>
        </w:numPr>
        <w:spacing w:before="0" w:line="240" w:lineRule="auto"/>
        <w:jc w:val="both"/>
      </w:pPr>
      <w:r>
        <w:t xml:space="preserve">The department/division does not provide notifications of public meetings, etc. </w:t>
      </w:r>
    </w:p>
    <w:p w14:paraId="38E84810" w14:textId="77777777" w:rsidR="00714D2E" w:rsidRDefault="00D6555A" w:rsidP="00667DDB">
      <w:pPr>
        <w:pStyle w:val="ListParagraph"/>
        <w:numPr>
          <w:ilvl w:val="0"/>
          <w:numId w:val="4"/>
        </w:numPr>
        <w:spacing w:before="0" w:line="240" w:lineRule="auto"/>
        <w:jc w:val="both"/>
      </w:pPr>
      <w:r>
        <w:lastRenderedPageBreak/>
        <w:t xml:space="preserve">No </w:t>
      </w:r>
    </w:p>
    <w:p w14:paraId="23153C45" w14:textId="77777777" w:rsidR="00667DDB" w:rsidRDefault="00D6555A" w:rsidP="00667DDB">
      <w:pPr>
        <w:pStyle w:val="ListParagraph"/>
        <w:numPr>
          <w:ilvl w:val="0"/>
          <w:numId w:val="4"/>
        </w:numPr>
        <w:spacing w:before="0" w:line="240" w:lineRule="auto"/>
        <w:jc w:val="both"/>
      </w:pPr>
      <w:r>
        <w:t>Yes - Please describe how the notifications are made and how much advance notice is required for requesting an accommodation:</w:t>
      </w:r>
    </w:p>
    <w:p w14:paraId="422166D4" w14:textId="00B5E17C" w:rsidR="00714D2E" w:rsidRDefault="00D6555A" w:rsidP="00667DDB">
      <w:pPr>
        <w:pStyle w:val="ListParagraph"/>
        <w:spacing w:line="240" w:lineRule="auto"/>
        <w:ind w:left="360"/>
        <w:jc w:val="both"/>
      </w:pPr>
      <w:r>
        <w:t>________________________________________________</w:t>
      </w:r>
      <w:r w:rsidR="00B42834">
        <w:t>________________________</w:t>
      </w:r>
    </w:p>
    <w:p w14:paraId="1672A4C4" w14:textId="77777777" w:rsidR="00714D2E" w:rsidRDefault="00D6555A" w:rsidP="00667DDB">
      <w:pPr>
        <w:pStyle w:val="ListParagraph"/>
        <w:numPr>
          <w:ilvl w:val="0"/>
          <w:numId w:val="4"/>
        </w:numPr>
        <w:spacing w:before="0" w:after="240" w:line="240" w:lineRule="auto"/>
        <w:jc w:val="both"/>
      </w:pPr>
      <w:r>
        <w:t xml:space="preserve">N/A </w:t>
      </w:r>
    </w:p>
    <w:bookmarkEnd w:id="1"/>
    <w:p w14:paraId="48588BB6" w14:textId="383D0288" w:rsidR="00714D2E" w:rsidRDefault="00D6555A" w:rsidP="00667DDB">
      <w:pPr>
        <w:spacing w:line="240" w:lineRule="auto"/>
        <w:jc w:val="both"/>
      </w:pPr>
      <w:r w:rsidRPr="00B278EE">
        <w:rPr>
          <w:b/>
        </w:rPr>
        <w:t>Q</w:t>
      </w:r>
      <w:r w:rsidR="00BD1D22" w:rsidRPr="00B278EE">
        <w:rPr>
          <w:b/>
        </w:rPr>
        <w:t>9</w:t>
      </w:r>
      <w:r>
        <w:t xml:space="preserve"> What types of accessible alternate document formats does the department/division make available for persons with disabilities when requested?</w:t>
      </w:r>
    </w:p>
    <w:p w14:paraId="07F4A5C7" w14:textId="77777777" w:rsidR="00714D2E" w:rsidRDefault="00D6555A" w:rsidP="00667DDB">
      <w:pPr>
        <w:pStyle w:val="ListParagraph"/>
        <w:numPr>
          <w:ilvl w:val="0"/>
          <w:numId w:val="2"/>
        </w:numPr>
        <w:spacing w:before="0" w:line="240" w:lineRule="auto"/>
        <w:jc w:val="both"/>
      </w:pPr>
      <w:r>
        <w:t xml:space="preserve">Don't Know </w:t>
      </w:r>
    </w:p>
    <w:p w14:paraId="4F8882E8" w14:textId="77777777" w:rsidR="00714D2E" w:rsidRDefault="00D6555A" w:rsidP="00667DDB">
      <w:pPr>
        <w:pStyle w:val="ListParagraph"/>
        <w:numPr>
          <w:ilvl w:val="0"/>
          <w:numId w:val="2"/>
        </w:numPr>
        <w:spacing w:before="0" w:line="240" w:lineRule="auto"/>
        <w:jc w:val="both"/>
      </w:pPr>
      <w:r>
        <w:t xml:space="preserve">The department/division does not provide any alternative formats </w:t>
      </w:r>
    </w:p>
    <w:p w14:paraId="4312E04A" w14:textId="77777777" w:rsidR="00714D2E" w:rsidRDefault="00D6555A" w:rsidP="00667DDB">
      <w:pPr>
        <w:pStyle w:val="ListParagraph"/>
        <w:numPr>
          <w:ilvl w:val="0"/>
          <w:numId w:val="2"/>
        </w:numPr>
        <w:spacing w:before="0" w:line="240" w:lineRule="auto"/>
        <w:jc w:val="both"/>
      </w:pPr>
      <w:r>
        <w:t xml:space="preserve">Audio recording (cassette or digital) </w:t>
      </w:r>
    </w:p>
    <w:p w14:paraId="463340D6" w14:textId="77777777" w:rsidR="00714D2E" w:rsidRDefault="00D6555A" w:rsidP="00667DDB">
      <w:pPr>
        <w:pStyle w:val="ListParagraph"/>
        <w:numPr>
          <w:ilvl w:val="0"/>
          <w:numId w:val="2"/>
        </w:numPr>
        <w:spacing w:before="0" w:line="240" w:lineRule="auto"/>
        <w:jc w:val="both"/>
      </w:pPr>
      <w:r>
        <w:t xml:space="preserve">Braille </w:t>
      </w:r>
    </w:p>
    <w:p w14:paraId="374B364C" w14:textId="77777777" w:rsidR="00714D2E" w:rsidRDefault="00D6555A" w:rsidP="00667DDB">
      <w:pPr>
        <w:pStyle w:val="ListParagraph"/>
        <w:numPr>
          <w:ilvl w:val="0"/>
          <w:numId w:val="2"/>
        </w:numPr>
        <w:spacing w:before="0" w:line="240" w:lineRule="auto"/>
        <w:jc w:val="both"/>
      </w:pPr>
      <w:r>
        <w:t xml:space="preserve">Enlarged print </w:t>
      </w:r>
    </w:p>
    <w:p w14:paraId="5B6ED24E" w14:textId="77777777" w:rsidR="00714D2E" w:rsidRDefault="00D6555A" w:rsidP="00667DDB">
      <w:pPr>
        <w:pStyle w:val="ListParagraph"/>
        <w:numPr>
          <w:ilvl w:val="0"/>
          <w:numId w:val="2"/>
        </w:numPr>
        <w:spacing w:before="0" w:line="240" w:lineRule="auto"/>
        <w:jc w:val="both"/>
      </w:pPr>
      <w:r>
        <w:t xml:space="preserve">Electronic copy (for use with a screen reader) </w:t>
      </w:r>
    </w:p>
    <w:p w14:paraId="4586EC3A" w14:textId="77777777" w:rsidR="00714D2E" w:rsidRDefault="00D6555A" w:rsidP="00667DDB">
      <w:pPr>
        <w:pStyle w:val="ListParagraph"/>
        <w:numPr>
          <w:ilvl w:val="0"/>
          <w:numId w:val="2"/>
        </w:numPr>
        <w:spacing w:before="0" w:line="240" w:lineRule="auto"/>
        <w:jc w:val="both"/>
      </w:pPr>
      <w:r>
        <w:t xml:space="preserve">Email (i.e. sending a document to a person directly who cannot access it on the web or in person) </w:t>
      </w:r>
    </w:p>
    <w:p w14:paraId="64214A81" w14:textId="27B6EEFD" w:rsidR="00714D2E" w:rsidRDefault="00D6555A" w:rsidP="00667DDB">
      <w:pPr>
        <w:pStyle w:val="ListParagraph"/>
        <w:numPr>
          <w:ilvl w:val="0"/>
          <w:numId w:val="2"/>
        </w:numPr>
        <w:spacing w:before="0" w:line="240" w:lineRule="auto"/>
        <w:jc w:val="both"/>
      </w:pPr>
      <w:r>
        <w:t>Other media type: Please list: _____________________________________________</w:t>
      </w:r>
    </w:p>
    <w:p w14:paraId="6C34241B" w14:textId="08C3B515" w:rsidR="00714D2E" w:rsidRDefault="00D6555A" w:rsidP="00667DDB">
      <w:pPr>
        <w:pStyle w:val="ListParagraph"/>
        <w:numPr>
          <w:ilvl w:val="0"/>
          <w:numId w:val="2"/>
        </w:numPr>
        <w:spacing w:before="0" w:after="240" w:line="240" w:lineRule="auto"/>
        <w:jc w:val="both"/>
      </w:pPr>
      <w:r>
        <w:t xml:space="preserve">N/A </w:t>
      </w:r>
    </w:p>
    <w:p w14:paraId="58C2EFA3" w14:textId="655AE7E5" w:rsidR="00714D2E" w:rsidRDefault="00D6555A" w:rsidP="00667DDB">
      <w:pPr>
        <w:spacing w:line="240" w:lineRule="auto"/>
        <w:jc w:val="both"/>
      </w:pPr>
      <w:r w:rsidRPr="00B278EE">
        <w:rPr>
          <w:b/>
        </w:rPr>
        <w:t>Q</w:t>
      </w:r>
      <w:r w:rsidR="00BD1D22" w:rsidRPr="00B278EE">
        <w:rPr>
          <w:b/>
        </w:rPr>
        <w:t>10</w:t>
      </w:r>
      <w:r>
        <w:t xml:space="preserve"> What types of accessible audiovisual, televised or online presentation formats does the department/division make available when requested?</w:t>
      </w:r>
    </w:p>
    <w:p w14:paraId="49702D76" w14:textId="77777777" w:rsidR="00714D2E" w:rsidRDefault="00D6555A" w:rsidP="00667DDB">
      <w:pPr>
        <w:pStyle w:val="ListParagraph"/>
        <w:numPr>
          <w:ilvl w:val="0"/>
          <w:numId w:val="2"/>
        </w:numPr>
        <w:spacing w:before="0" w:line="240" w:lineRule="auto"/>
        <w:jc w:val="both"/>
      </w:pPr>
      <w:r>
        <w:t xml:space="preserve">Don't Know </w:t>
      </w:r>
    </w:p>
    <w:p w14:paraId="6F8CDB43" w14:textId="77777777" w:rsidR="00714D2E" w:rsidRDefault="00D6555A" w:rsidP="00667DDB">
      <w:pPr>
        <w:pStyle w:val="ListParagraph"/>
        <w:numPr>
          <w:ilvl w:val="0"/>
          <w:numId w:val="2"/>
        </w:numPr>
        <w:spacing w:before="0" w:line="240" w:lineRule="auto"/>
        <w:jc w:val="both"/>
      </w:pPr>
      <w:r>
        <w:t xml:space="preserve">The department/division does not provide alternative formats </w:t>
      </w:r>
    </w:p>
    <w:p w14:paraId="09C4798D" w14:textId="77777777" w:rsidR="00714D2E" w:rsidRDefault="00D6555A" w:rsidP="00667DDB">
      <w:pPr>
        <w:pStyle w:val="ListParagraph"/>
        <w:numPr>
          <w:ilvl w:val="0"/>
          <w:numId w:val="2"/>
        </w:numPr>
        <w:spacing w:before="0" w:line="240" w:lineRule="auto"/>
        <w:jc w:val="both"/>
      </w:pPr>
      <w:r>
        <w:t xml:space="preserve">Captioning </w:t>
      </w:r>
    </w:p>
    <w:p w14:paraId="5177D264" w14:textId="77777777" w:rsidR="00714D2E" w:rsidRDefault="00D6555A" w:rsidP="00667DDB">
      <w:pPr>
        <w:pStyle w:val="ListParagraph"/>
        <w:numPr>
          <w:ilvl w:val="0"/>
          <w:numId w:val="2"/>
        </w:numPr>
        <w:spacing w:before="0" w:line="240" w:lineRule="auto"/>
        <w:jc w:val="both"/>
      </w:pPr>
      <w:r>
        <w:t xml:space="preserve">Transcription </w:t>
      </w:r>
    </w:p>
    <w:p w14:paraId="7CCF1AB2" w14:textId="09248FA8" w:rsidR="00714D2E" w:rsidRDefault="00D6555A" w:rsidP="00667DDB">
      <w:pPr>
        <w:pStyle w:val="ListParagraph"/>
        <w:numPr>
          <w:ilvl w:val="0"/>
          <w:numId w:val="2"/>
        </w:numPr>
        <w:spacing w:before="0" w:after="240" w:line="240" w:lineRule="auto"/>
        <w:jc w:val="both"/>
      </w:pPr>
      <w:r>
        <w:t>Other: Please list the other formats: _________________________________________</w:t>
      </w:r>
    </w:p>
    <w:p w14:paraId="29EBCFA9" w14:textId="1DD56F2D" w:rsidR="00714D2E" w:rsidRDefault="00D6555A" w:rsidP="00667DDB">
      <w:pPr>
        <w:spacing w:line="240" w:lineRule="auto"/>
        <w:jc w:val="both"/>
      </w:pPr>
      <w:r w:rsidRPr="00B278EE">
        <w:rPr>
          <w:b/>
        </w:rPr>
        <w:t>Q</w:t>
      </w:r>
      <w:r w:rsidR="00BD1D22" w:rsidRPr="00B278EE">
        <w:rPr>
          <w:b/>
        </w:rPr>
        <w:t>11</w:t>
      </w:r>
      <w:r>
        <w:t xml:space="preserve"> Are staff members whom are responsible for web page content knowledgeable and trained on website accessibility requirements?</w:t>
      </w:r>
    </w:p>
    <w:p w14:paraId="568A590A" w14:textId="77777777" w:rsidR="00714D2E" w:rsidRDefault="00D6555A" w:rsidP="00667DDB">
      <w:pPr>
        <w:pStyle w:val="ListParagraph"/>
        <w:numPr>
          <w:ilvl w:val="0"/>
          <w:numId w:val="4"/>
        </w:numPr>
        <w:spacing w:before="0" w:line="240" w:lineRule="auto"/>
        <w:jc w:val="both"/>
      </w:pPr>
      <w:r>
        <w:t xml:space="preserve">Yes </w:t>
      </w:r>
    </w:p>
    <w:p w14:paraId="1486BBE3" w14:textId="77777777" w:rsidR="00714D2E" w:rsidRDefault="00D6555A" w:rsidP="00667DDB">
      <w:pPr>
        <w:pStyle w:val="ListParagraph"/>
        <w:numPr>
          <w:ilvl w:val="0"/>
          <w:numId w:val="4"/>
        </w:numPr>
        <w:spacing w:before="0" w:line="240" w:lineRule="auto"/>
        <w:jc w:val="both"/>
      </w:pPr>
      <w:r>
        <w:t xml:space="preserve">No </w:t>
      </w:r>
    </w:p>
    <w:p w14:paraId="0FE2B27C" w14:textId="77777777" w:rsidR="00714D2E" w:rsidRDefault="00D6555A" w:rsidP="00667DDB">
      <w:pPr>
        <w:pStyle w:val="ListParagraph"/>
        <w:numPr>
          <w:ilvl w:val="0"/>
          <w:numId w:val="4"/>
        </w:numPr>
        <w:spacing w:before="0" w:after="240" w:line="240" w:lineRule="auto"/>
        <w:jc w:val="both"/>
      </w:pPr>
      <w:r>
        <w:t xml:space="preserve">Don't Know </w:t>
      </w:r>
    </w:p>
    <w:p w14:paraId="7803A11F" w14:textId="75ACE3B8" w:rsidR="00714D2E" w:rsidRDefault="00D6555A" w:rsidP="00667DDB">
      <w:pPr>
        <w:spacing w:line="240" w:lineRule="auto"/>
        <w:jc w:val="both"/>
      </w:pPr>
      <w:r w:rsidRPr="00B278EE">
        <w:rPr>
          <w:b/>
        </w:rPr>
        <w:t>Q</w:t>
      </w:r>
      <w:r w:rsidR="00BD1D22" w:rsidRPr="00B278EE">
        <w:rPr>
          <w:b/>
        </w:rPr>
        <w:t>12</w:t>
      </w:r>
      <w:r>
        <w:t xml:space="preserve"> Do all video files available on the department's/division's web pages have audio descriptions of what is being displayed in order to provide access to visually conveyed information for people who are blind or have low vision?</w:t>
      </w:r>
    </w:p>
    <w:p w14:paraId="3E49278F" w14:textId="77777777" w:rsidR="00714D2E" w:rsidRDefault="00D6555A" w:rsidP="00667DDB">
      <w:pPr>
        <w:pStyle w:val="ListParagraph"/>
        <w:numPr>
          <w:ilvl w:val="0"/>
          <w:numId w:val="4"/>
        </w:numPr>
        <w:spacing w:before="0" w:line="240" w:lineRule="auto"/>
        <w:jc w:val="both"/>
      </w:pPr>
      <w:r>
        <w:t xml:space="preserve">The department/division does not have video files on its web pages </w:t>
      </w:r>
    </w:p>
    <w:p w14:paraId="177F7830" w14:textId="77777777" w:rsidR="00714D2E" w:rsidRDefault="00D6555A" w:rsidP="00667DDB">
      <w:pPr>
        <w:pStyle w:val="ListParagraph"/>
        <w:numPr>
          <w:ilvl w:val="0"/>
          <w:numId w:val="4"/>
        </w:numPr>
        <w:spacing w:before="0" w:line="240" w:lineRule="auto"/>
        <w:jc w:val="both"/>
      </w:pPr>
      <w:r>
        <w:t xml:space="preserve">Yes </w:t>
      </w:r>
    </w:p>
    <w:p w14:paraId="103277BF" w14:textId="77777777" w:rsidR="00714D2E" w:rsidRDefault="00D6555A" w:rsidP="00667DDB">
      <w:pPr>
        <w:pStyle w:val="ListParagraph"/>
        <w:numPr>
          <w:ilvl w:val="0"/>
          <w:numId w:val="4"/>
        </w:numPr>
        <w:spacing w:before="0" w:line="240" w:lineRule="auto"/>
        <w:jc w:val="both"/>
      </w:pPr>
      <w:r>
        <w:t xml:space="preserve">No </w:t>
      </w:r>
    </w:p>
    <w:p w14:paraId="7B28979A" w14:textId="77777777" w:rsidR="00714D2E" w:rsidRDefault="00D6555A" w:rsidP="00667DDB">
      <w:pPr>
        <w:pStyle w:val="ListParagraph"/>
        <w:numPr>
          <w:ilvl w:val="0"/>
          <w:numId w:val="4"/>
        </w:numPr>
        <w:spacing w:before="0" w:after="240" w:line="240" w:lineRule="auto"/>
        <w:jc w:val="both"/>
      </w:pPr>
      <w:r>
        <w:t xml:space="preserve">Don't Know </w:t>
      </w:r>
    </w:p>
    <w:p w14:paraId="0DA74033" w14:textId="65E5023B" w:rsidR="00714D2E" w:rsidRDefault="00D6555A" w:rsidP="00667DDB">
      <w:pPr>
        <w:spacing w:line="240" w:lineRule="auto"/>
        <w:jc w:val="both"/>
      </w:pPr>
      <w:r w:rsidRPr="00B278EE">
        <w:rPr>
          <w:b/>
        </w:rPr>
        <w:t>Q</w:t>
      </w:r>
      <w:r w:rsidR="00BD1D22" w:rsidRPr="00B278EE">
        <w:rPr>
          <w:b/>
        </w:rPr>
        <w:t>13</w:t>
      </w:r>
      <w:r>
        <w:t xml:space="preserve"> What tools does the department/division use to communicate by phone with people with speech or hearing difficulties?</w:t>
      </w:r>
    </w:p>
    <w:p w14:paraId="6456AA35" w14:textId="77777777" w:rsidR="00714D2E" w:rsidRDefault="00D6555A" w:rsidP="00667DDB">
      <w:pPr>
        <w:pStyle w:val="ListParagraph"/>
        <w:numPr>
          <w:ilvl w:val="0"/>
          <w:numId w:val="2"/>
        </w:numPr>
        <w:spacing w:before="0" w:line="240" w:lineRule="auto"/>
        <w:jc w:val="both"/>
      </w:pPr>
      <w:r>
        <w:t xml:space="preserve">Text-telephone (TTY/TTD) </w:t>
      </w:r>
    </w:p>
    <w:p w14:paraId="6BCCB09B" w14:textId="77777777" w:rsidR="00714D2E" w:rsidRDefault="00D6555A" w:rsidP="00667DDB">
      <w:pPr>
        <w:pStyle w:val="ListParagraph"/>
        <w:numPr>
          <w:ilvl w:val="0"/>
          <w:numId w:val="2"/>
        </w:numPr>
        <w:spacing w:before="0" w:line="240" w:lineRule="auto"/>
        <w:jc w:val="both"/>
      </w:pPr>
      <w:r>
        <w:t xml:space="preserve">Third-party "relay" system where a trained operator facilitates a conversation between staff and the caller </w:t>
      </w:r>
    </w:p>
    <w:p w14:paraId="26A02618" w14:textId="77777777" w:rsidR="00714D2E" w:rsidRDefault="00D6555A" w:rsidP="00667DDB">
      <w:pPr>
        <w:pStyle w:val="ListParagraph"/>
        <w:numPr>
          <w:ilvl w:val="0"/>
          <w:numId w:val="2"/>
        </w:numPr>
        <w:spacing w:before="0" w:line="240" w:lineRule="auto"/>
        <w:jc w:val="both"/>
      </w:pPr>
      <w:r>
        <w:lastRenderedPageBreak/>
        <w:t xml:space="preserve">None </w:t>
      </w:r>
    </w:p>
    <w:p w14:paraId="68E21CE4" w14:textId="77777777" w:rsidR="00714D2E" w:rsidRDefault="00D6555A" w:rsidP="00667DDB">
      <w:pPr>
        <w:pStyle w:val="ListParagraph"/>
        <w:numPr>
          <w:ilvl w:val="0"/>
          <w:numId w:val="2"/>
        </w:numPr>
        <w:spacing w:before="0" w:line="240" w:lineRule="auto"/>
        <w:jc w:val="both"/>
      </w:pPr>
      <w:r>
        <w:t>Other - Please list: ________________________________________________</w:t>
      </w:r>
    </w:p>
    <w:p w14:paraId="457B3D2E" w14:textId="77777777" w:rsidR="00714D2E" w:rsidRDefault="00D6555A" w:rsidP="00667DDB">
      <w:pPr>
        <w:pStyle w:val="ListParagraph"/>
        <w:numPr>
          <w:ilvl w:val="0"/>
          <w:numId w:val="2"/>
        </w:numPr>
        <w:spacing w:before="0" w:after="240" w:line="240" w:lineRule="auto"/>
        <w:jc w:val="both"/>
      </w:pPr>
      <w:r>
        <w:t xml:space="preserve">Don't Know </w:t>
      </w:r>
    </w:p>
    <w:p w14:paraId="43498387" w14:textId="3E7EDAB2" w:rsidR="00714D2E" w:rsidRDefault="00D6555A" w:rsidP="00667DDB">
      <w:pPr>
        <w:spacing w:line="240" w:lineRule="auto"/>
        <w:jc w:val="both"/>
      </w:pPr>
      <w:r w:rsidRPr="00B278EE">
        <w:rPr>
          <w:b/>
        </w:rPr>
        <w:t>Q</w:t>
      </w:r>
      <w:r w:rsidR="00BD1D22" w:rsidRPr="00B278EE">
        <w:rPr>
          <w:b/>
        </w:rPr>
        <w:t>14</w:t>
      </w:r>
      <w:r>
        <w:t xml:space="preserve"> Does the department/division ensure that the electronic equipment is accessible to and usable by persons with disabilities? For example, is a public computer provided on a lowered counter or in an accessible workstation?</w:t>
      </w:r>
    </w:p>
    <w:p w14:paraId="76479F37" w14:textId="77777777" w:rsidR="00714D2E" w:rsidRDefault="00D6555A" w:rsidP="00667DDB">
      <w:pPr>
        <w:pStyle w:val="ListParagraph"/>
        <w:numPr>
          <w:ilvl w:val="0"/>
          <w:numId w:val="4"/>
        </w:numPr>
        <w:spacing w:before="0" w:line="240" w:lineRule="auto"/>
        <w:jc w:val="both"/>
      </w:pPr>
      <w:r>
        <w:t xml:space="preserve">Don't Know </w:t>
      </w:r>
    </w:p>
    <w:p w14:paraId="34B404A1" w14:textId="77777777" w:rsidR="00714D2E" w:rsidRDefault="00D6555A" w:rsidP="00667DDB">
      <w:pPr>
        <w:pStyle w:val="ListParagraph"/>
        <w:numPr>
          <w:ilvl w:val="0"/>
          <w:numId w:val="4"/>
        </w:numPr>
        <w:spacing w:before="0" w:line="240" w:lineRule="auto"/>
        <w:jc w:val="both"/>
      </w:pPr>
      <w:r>
        <w:t xml:space="preserve">No </w:t>
      </w:r>
    </w:p>
    <w:p w14:paraId="50DC030C" w14:textId="77777777" w:rsidR="00667DDB" w:rsidRDefault="00D6555A" w:rsidP="00667DDB">
      <w:pPr>
        <w:pStyle w:val="ListParagraph"/>
        <w:numPr>
          <w:ilvl w:val="0"/>
          <w:numId w:val="4"/>
        </w:numPr>
        <w:spacing w:before="0" w:after="120" w:line="240" w:lineRule="auto"/>
        <w:jc w:val="both"/>
      </w:pPr>
      <w:r>
        <w:t>Yes - Please describe how the equipment is made accessible:</w:t>
      </w:r>
    </w:p>
    <w:p w14:paraId="792273DE" w14:textId="236DCD63" w:rsidR="00714D2E" w:rsidRDefault="00D6555A" w:rsidP="00667DDB">
      <w:pPr>
        <w:pStyle w:val="ListParagraph"/>
        <w:spacing w:after="120" w:line="240" w:lineRule="auto"/>
        <w:ind w:left="360"/>
        <w:jc w:val="both"/>
      </w:pPr>
      <w:r>
        <w:t>________________________________________________</w:t>
      </w:r>
      <w:r w:rsidR="00567D18">
        <w:t>__________________</w:t>
      </w:r>
    </w:p>
    <w:p w14:paraId="50AD2B75" w14:textId="29C2B870" w:rsidR="003B3FFB" w:rsidRDefault="003B3FFB" w:rsidP="00667DDB">
      <w:pPr>
        <w:pStyle w:val="ListParagraph"/>
        <w:spacing w:after="240" w:line="240" w:lineRule="auto"/>
        <w:ind w:left="360"/>
        <w:jc w:val="both"/>
      </w:pPr>
      <w:r>
        <w:t>__________________________________________________________________</w:t>
      </w:r>
    </w:p>
    <w:p w14:paraId="7E18A354" w14:textId="1ED49877" w:rsidR="00714D2E" w:rsidRDefault="00D6555A" w:rsidP="00667DDB">
      <w:pPr>
        <w:spacing w:line="240" w:lineRule="auto"/>
        <w:jc w:val="both"/>
      </w:pPr>
      <w:r w:rsidRPr="00B278EE">
        <w:rPr>
          <w:b/>
        </w:rPr>
        <w:t>Q</w:t>
      </w:r>
      <w:r w:rsidR="00BD1D22" w:rsidRPr="00B278EE">
        <w:rPr>
          <w:b/>
        </w:rPr>
        <w:t>15</w:t>
      </w:r>
      <w:r>
        <w:t xml:space="preserve"> Are policies and procedures in place to assure the purchase of accessible products where required?</w:t>
      </w:r>
    </w:p>
    <w:p w14:paraId="123ECD46" w14:textId="77777777" w:rsidR="00714D2E" w:rsidRDefault="00D6555A" w:rsidP="00667DDB">
      <w:pPr>
        <w:pStyle w:val="ListParagraph"/>
        <w:numPr>
          <w:ilvl w:val="0"/>
          <w:numId w:val="4"/>
        </w:numPr>
        <w:spacing w:before="0" w:line="240" w:lineRule="auto"/>
        <w:jc w:val="both"/>
      </w:pPr>
      <w:r>
        <w:t xml:space="preserve">Don't Know </w:t>
      </w:r>
    </w:p>
    <w:p w14:paraId="0E559E5F" w14:textId="77777777" w:rsidR="00714D2E" w:rsidRDefault="00D6555A" w:rsidP="00667DDB">
      <w:pPr>
        <w:pStyle w:val="ListParagraph"/>
        <w:numPr>
          <w:ilvl w:val="0"/>
          <w:numId w:val="4"/>
        </w:numPr>
        <w:spacing w:before="0" w:line="240" w:lineRule="auto"/>
        <w:jc w:val="both"/>
      </w:pPr>
      <w:r>
        <w:t xml:space="preserve">No </w:t>
      </w:r>
    </w:p>
    <w:p w14:paraId="5F23194C" w14:textId="77777777" w:rsidR="00667DDB" w:rsidRDefault="00D6555A" w:rsidP="00667DDB">
      <w:pPr>
        <w:pStyle w:val="ListParagraph"/>
        <w:numPr>
          <w:ilvl w:val="0"/>
          <w:numId w:val="4"/>
        </w:numPr>
        <w:spacing w:before="0" w:after="120" w:line="240" w:lineRule="auto"/>
        <w:jc w:val="both"/>
      </w:pPr>
      <w:r>
        <w:t>Yes - Please describe the policies and procedures:</w:t>
      </w:r>
    </w:p>
    <w:p w14:paraId="05A94EE0" w14:textId="608E7164" w:rsidR="00714D2E" w:rsidRDefault="00D6555A" w:rsidP="00667DDB">
      <w:pPr>
        <w:pStyle w:val="ListParagraph"/>
        <w:spacing w:after="120" w:line="240" w:lineRule="auto"/>
        <w:ind w:left="360"/>
        <w:jc w:val="both"/>
      </w:pPr>
      <w:r>
        <w:t>________________________________________________</w:t>
      </w:r>
      <w:r w:rsidR="00567D18">
        <w:t>____________________</w:t>
      </w:r>
    </w:p>
    <w:p w14:paraId="2A2D9272" w14:textId="795D85AE" w:rsidR="003B3FFB" w:rsidRDefault="003B3FFB" w:rsidP="00667DDB">
      <w:pPr>
        <w:pStyle w:val="ListParagraph"/>
        <w:spacing w:after="240" w:line="240" w:lineRule="auto"/>
        <w:ind w:left="360"/>
        <w:jc w:val="both"/>
      </w:pPr>
      <w:r>
        <w:t>____________________________________________________________________</w:t>
      </w:r>
    </w:p>
    <w:p w14:paraId="581ABA8E" w14:textId="44069211" w:rsidR="00714D2E" w:rsidRDefault="00D6555A" w:rsidP="00667DDB">
      <w:pPr>
        <w:spacing w:line="240" w:lineRule="auto"/>
        <w:jc w:val="both"/>
      </w:pPr>
      <w:r w:rsidRPr="00B278EE">
        <w:rPr>
          <w:b/>
        </w:rPr>
        <w:t>Q</w:t>
      </w:r>
      <w:r w:rsidR="00BD1D22" w:rsidRPr="00B278EE">
        <w:rPr>
          <w:b/>
        </w:rPr>
        <w:t>16</w:t>
      </w:r>
      <w:r>
        <w:t xml:space="preserve"> Does the department/division require that public meetings and conferences be held in accessible locations?</w:t>
      </w:r>
    </w:p>
    <w:p w14:paraId="1473BE98" w14:textId="77777777" w:rsidR="00714D2E" w:rsidRDefault="00D6555A" w:rsidP="00667DDB">
      <w:pPr>
        <w:pStyle w:val="ListParagraph"/>
        <w:numPr>
          <w:ilvl w:val="0"/>
          <w:numId w:val="4"/>
        </w:numPr>
        <w:spacing w:before="0" w:line="240" w:lineRule="auto"/>
        <w:jc w:val="both"/>
      </w:pPr>
      <w:r>
        <w:t xml:space="preserve">Don't Know </w:t>
      </w:r>
    </w:p>
    <w:p w14:paraId="37637B00" w14:textId="77777777" w:rsidR="00714D2E" w:rsidRDefault="00D6555A" w:rsidP="00667DDB">
      <w:pPr>
        <w:pStyle w:val="ListParagraph"/>
        <w:numPr>
          <w:ilvl w:val="0"/>
          <w:numId w:val="4"/>
        </w:numPr>
        <w:spacing w:before="0" w:line="240" w:lineRule="auto"/>
        <w:jc w:val="both"/>
      </w:pPr>
      <w:r>
        <w:t xml:space="preserve">No </w:t>
      </w:r>
    </w:p>
    <w:p w14:paraId="7E728829" w14:textId="77777777" w:rsidR="00714D2E" w:rsidRDefault="00D6555A" w:rsidP="00667DDB">
      <w:pPr>
        <w:pStyle w:val="ListParagraph"/>
        <w:numPr>
          <w:ilvl w:val="0"/>
          <w:numId w:val="4"/>
        </w:numPr>
        <w:spacing w:before="0" w:after="120" w:line="240" w:lineRule="auto"/>
        <w:jc w:val="both"/>
      </w:pPr>
      <w:r>
        <w:t xml:space="preserve">Yes </w:t>
      </w:r>
    </w:p>
    <w:p w14:paraId="5317E79D" w14:textId="08C26215" w:rsidR="00714D2E" w:rsidRDefault="00D6555A" w:rsidP="00667DDB">
      <w:pPr>
        <w:spacing w:line="240" w:lineRule="auto"/>
        <w:jc w:val="both"/>
      </w:pPr>
      <w:r w:rsidRPr="00B278EE">
        <w:rPr>
          <w:b/>
        </w:rPr>
        <w:t>Q</w:t>
      </w:r>
      <w:r w:rsidR="00BD1D22" w:rsidRPr="00B278EE">
        <w:rPr>
          <w:b/>
        </w:rPr>
        <w:t>1</w:t>
      </w:r>
      <w:r w:rsidR="0075539E" w:rsidRPr="00B278EE">
        <w:rPr>
          <w:b/>
        </w:rPr>
        <w:t>7</w:t>
      </w:r>
      <w:r>
        <w:t xml:space="preserve"> Do all printed or electronic materials about department/division sponsored/hosted public events, public meetings, or public appearances by and with </w:t>
      </w:r>
      <w:r w:rsidR="007B56D9">
        <w:t>City</w:t>
      </w:r>
      <w:r>
        <w:t xml:space="preserve"> officials include instructions about how to request accommodations?</w:t>
      </w:r>
    </w:p>
    <w:p w14:paraId="571D4A4D" w14:textId="77777777" w:rsidR="00714D2E" w:rsidRDefault="00D6555A" w:rsidP="00667DDB">
      <w:pPr>
        <w:pStyle w:val="ListParagraph"/>
        <w:numPr>
          <w:ilvl w:val="0"/>
          <w:numId w:val="4"/>
        </w:numPr>
        <w:spacing w:before="0" w:line="240" w:lineRule="auto"/>
        <w:jc w:val="both"/>
      </w:pPr>
      <w:r>
        <w:t xml:space="preserve">Don't Know </w:t>
      </w:r>
    </w:p>
    <w:p w14:paraId="19B844C4" w14:textId="77777777" w:rsidR="00714D2E" w:rsidRDefault="00D6555A" w:rsidP="00667DDB">
      <w:pPr>
        <w:pStyle w:val="ListParagraph"/>
        <w:numPr>
          <w:ilvl w:val="0"/>
          <w:numId w:val="4"/>
        </w:numPr>
        <w:spacing w:before="0" w:line="240" w:lineRule="auto"/>
        <w:jc w:val="both"/>
      </w:pPr>
      <w:r>
        <w:t xml:space="preserve">No </w:t>
      </w:r>
    </w:p>
    <w:p w14:paraId="4D32D00B" w14:textId="1387E9E0" w:rsidR="00714D2E" w:rsidRDefault="00D6555A" w:rsidP="00667DDB">
      <w:pPr>
        <w:pStyle w:val="ListParagraph"/>
        <w:numPr>
          <w:ilvl w:val="0"/>
          <w:numId w:val="4"/>
        </w:numPr>
        <w:spacing w:before="0" w:line="240" w:lineRule="auto"/>
        <w:jc w:val="both"/>
      </w:pPr>
      <w:r>
        <w:t>Yes - Please describe the instructions provided and how much advance notice is required to provide accommodations:</w:t>
      </w:r>
      <w:r w:rsidR="00667DDB">
        <w:t>_</w:t>
      </w:r>
      <w:r>
        <w:t>__________________________________</w:t>
      </w:r>
      <w:r w:rsidR="00B75452">
        <w:t>____________________</w:t>
      </w:r>
    </w:p>
    <w:p w14:paraId="316422B8" w14:textId="77777777" w:rsidR="00714D2E" w:rsidRDefault="00D6555A" w:rsidP="00667DDB">
      <w:pPr>
        <w:pStyle w:val="ListParagraph"/>
        <w:numPr>
          <w:ilvl w:val="0"/>
          <w:numId w:val="4"/>
        </w:numPr>
        <w:spacing w:before="0" w:after="240" w:line="240" w:lineRule="auto"/>
        <w:jc w:val="both"/>
      </w:pPr>
      <w:r>
        <w:t xml:space="preserve">N/A </w:t>
      </w:r>
    </w:p>
    <w:p w14:paraId="06A8829B" w14:textId="72BCFB8E" w:rsidR="00714D2E" w:rsidRDefault="00D6555A" w:rsidP="00667DDB">
      <w:pPr>
        <w:spacing w:line="240" w:lineRule="auto"/>
        <w:jc w:val="both"/>
      </w:pPr>
      <w:r w:rsidRPr="00B278EE">
        <w:rPr>
          <w:b/>
        </w:rPr>
        <w:t>Q</w:t>
      </w:r>
      <w:r w:rsidR="00BD1D22" w:rsidRPr="00B278EE">
        <w:rPr>
          <w:b/>
        </w:rPr>
        <w:t>18</w:t>
      </w:r>
      <w:r>
        <w:t xml:space="preserve"> What types of accommodations can the department/division provide to the public when requested?</w:t>
      </w:r>
    </w:p>
    <w:p w14:paraId="09A7222B" w14:textId="77777777" w:rsidR="00714D2E" w:rsidRDefault="00D6555A" w:rsidP="00667DDB">
      <w:pPr>
        <w:pStyle w:val="ListParagraph"/>
        <w:numPr>
          <w:ilvl w:val="0"/>
          <w:numId w:val="2"/>
        </w:numPr>
        <w:spacing w:before="0" w:line="240" w:lineRule="auto"/>
        <w:jc w:val="both"/>
      </w:pPr>
      <w:r>
        <w:t xml:space="preserve">American Sign Language interpreters </w:t>
      </w:r>
    </w:p>
    <w:p w14:paraId="6BD68563" w14:textId="77777777" w:rsidR="00714D2E" w:rsidRDefault="00D6555A" w:rsidP="00667DDB">
      <w:pPr>
        <w:pStyle w:val="ListParagraph"/>
        <w:numPr>
          <w:ilvl w:val="0"/>
          <w:numId w:val="2"/>
        </w:numPr>
        <w:spacing w:before="0" w:line="240" w:lineRule="auto"/>
        <w:jc w:val="both"/>
      </w:pPr>
      <w:r>
        <w:t xml:space="preserve">Assistive listening devices (like FM transmitters) </w:t>
      </w:r>
    </w:p>
    <w:p w14:paraId="1FC828E5" w14:textId="77777777" w:rsidR="00714D2E" w:rsidRDefault="00D6555A" w:rsidP="00667DDB">
      <w:pPr>
        <w:pStyle w:val="ListParagraph"/>
        <w:numPr>
          <w:ilvl w:val="0"/>
          <w:numId w:val="2"/>
        </w:numPr>
        <w:spacing w:before="0" w:line="240" w:lineRule="auto"/>
        <w:jc w:val="both"/>
      </w:pPr>
      <w:r>
        <w:t xml:space="preserve">Real-time open captioning </w:t>
      </w:r>
    </w:p>
    <w:p w14:paraId="5CD58B78" w14:textId="1D360E8E" w:rsidR="00714D2E" w:rsidRDefault="00D6555A" w:rsidP="00667DDB">
      <w:pPr>
        <w:pStyle w:val="ListParagraph"/>
        <w:numPr>
          <w:ilvl w:val="0"/>
          <w:numId w:val="2"/>
        </w:numPr>
        <w:spacing w:before="0" w:line="240" w:lineRule="auto"/>
        <w:jc w:val="both"/>
      </w:pPr>
      <w:r>
        <w:t>Electronic/computer</w:t>
      </w:r>
      <w:r w:rsidR="00F53608">
        <w:t>-</w:t>
      </w:r>
      <w:r>
        <w:t xml:space="preserve">based document readers </w:t>
      </w:r>
    </w:p>
    <w:p w14:paraId="07544FDE" w14:textId="77777777" w:rsidR="00714D2E" w:rsidRDefault="00D6555A" w:rsidP="00667DDB">
      <w:pPr>
        <w:pStyle w:val="ListParagraph"/>
        <w:numPr>
          <w:ilvl w:val="0"/>
          <w:numId w:val="2"/>
        </w:numPr>
        <w:spacing w:before="0" w:line="240" w:lineRule="auto"/>
        <w:jc w:val="both"/>
      </w:pPr>
      <w:r>
        <w:t xml:space="preserve">Call-in/speakerphone capability during meetings </w:t>
      </w:r>
    </w:p>
    <w:p w14:paraId="48889FE2" w14:textId="77777777" w:rsidR="00714D2E" w:rsidRDefault="00D6555A" w:rsidP="00667DDB">
      <w:pPr>
        <w:pStyle w:val="ListParagraph"/>
        <w:numPr>
          <w:ilvl w:val="0"/>
          <w:numId w:val="2"/>
        </w:numPr>
        <w:spacing w:before="0" w:line="240" w:lineRule="auto"/>
        <w:jc w:val="both"/>
      </w:pPr>
      <w:r>
        <w:t xml:space="preserve">Large print </w:t>
      </w:r>
    </w:p>
    <w:p w14:paraId="3C6A8FB2" w14:textId="77777777" w:rsidR="00714D2E" w:rsidRDefault="00D6555A" w:rsidP="00667DDB">
      <w:pPr>
        <w:pStyle w:val="ListParagraph"/>
        <w:numPr>
          <w:ilvl w:val="0"/>
          <w:numId w:val="2"/>
        </w:numPr>
        <w:spacing w:before="0" w:line="240" w:lineRule="auto"/>
        <w:jc w:val="both"/>
      </w:pPr>
      <w:r>
        <w:t xml:space="preserve">Braille </w:t>
      </w:r>
    </w:p>
    <w:p w14:paraId="5F177D66" w14:textId="77777777" w:rsidR="00714D2E" w:rsidRDefault="00D6555A" w:rsidP="00667DDB">
      <w:pPr>
        <w:pStyle w:val="ListParagraph"/>
        <w:numPr>
          <w:ilvl w:val="0"/>
          <w:numId w:val="2"/>
        </w:numPr>
        <w:spacing w:before="0" w:line="240" w:lineRule="auto"/>
        <w:jc w:val="both"/>
      </w:pPr>
      <w:r>
        <w:t>Other - Please list: ________________________________________________</w:t>
      </w:r>
    </w:p>
    <w:p w14:paraId="233294D0" w14:textId="77777777" w:rsidR="00714D2E" w:rsidRDefault="00D6555A" w:rsidP="00667DDB">
      <w:pPr>
        <w:pStyle w:val="ListParagraph"/>
        <w:numPr>
          <w:ilvl w:val="0"/>
          <w:numId w:val="2"/>
        </w:numPr>
        <w:spacing w:before="0" w:after="240" w:line="240" w:lineRule="auto"/>
        <w:jc w:val="both"/>
      </w:pPr>
      <w:r>
        <w:lastRenderedPageBreak/>
        <w:t xml:space="preserve">N/A </w:t>
      </w:r>
    </w:p>
    <w:p w14:paraId="67A9C962" w14:textId="55A04E34" w:rsidR="00714D2E" w:rsidRDefault="00D6555A" w:rsidP="00667DDB">
      <w:pPr>
        <w:spacing w:line="240" w:lineRule="auto"/>
        <w:jc w:val="both"/>
      </w:pPr>
      <w:r w:rsidRPr="00B278EE">
        <w:rPr>
          <w:b/>
        </w:rPr>
        <w:t>Q</w:t>
      </w:r>
      <w:r w:rsidR="00441D42" w:rsidRPr="00B278EE">
        <w:rPr>
          <w:b/>
        </w:rPr>
        <w:t>19</w:t>
      </w:r>
      <w:r>
        <w:t xml:space="preserve"> Are Assistive listening devices or systems available for public meetings?</w:t>
      </w:r>
    </w:p>
    <w:p w14:paraId="779FA810" w14:textId="77777777" w:rsidR="00714D2E" w:rsidRDefault="00D6555A" w:rsidP="00667DDB">
      <w:pPr>
        <w:pStyle w:val="ListParagraph"/>
        <w:numPr>
          <w:ilvl w:val="0"/>
          <w:numId w:val="4"/>
        </w:numPr>
        <w:spacing w:before="0" w:line="240" w:lineRule="auto"/>
        <w:jc w:val="both"/>
      </w:pPr>
      <w:r>
        <w:t xml:space="preserve">Don't Know </w:t>
      </w:r>
    </w:p>
    <w:p w14:paraId="42FF6A7E" w14:textId="77777777" w:rsidR="00714D2E" w:rsidRDefault="00D6555A" w:rsidP="00667DDB">
      <w:pPr>
        <w:pStyle w:val="ListParagraph"/>
        <w:numPr>
          <w:ilvl w:val="0"/>
          <w:numId w:val="4"/>
        </w:numPr>
        <w:spacing w:before="0" w:line="240" w:lineRule="auto"/>
        <w:jc w:val="both"/>
      </w:pPr>
      <w:r>
        <w:t xml:space="preserve">No </w:t>
      </w:r>
    </w:p>
    <w:p w14:paraId="5EC34B5D" w14:textId="77777777" w:rsidR="00667DDB" w:rsidRDefault="00D6555A" w:rsidP="00667DDB">
      <w:pPr>
        <w:pStyle w:val="ListParagraph"/>
        <w:numPr>
          <w:ilvl w:val="0"/>
          <w:numId w:val="4"/>
        </w:numPr>
        <w:spacing w:before="0" w:after="120" w:line="240" w:lineRule="auto"/>
        <w:jc w:val="both"/>
      </w:pPr>
      <w:r>
        <w:t>Yes - Please include how many are available and the capacity of seating in the combined rooms utilized for public meetings:</w:t>
      </w:r>
    </w:p>
    <w:p w14:paraId="5BA54734" w14:textId="052F1404" w:rsidR="00714D2E" w:rsidRDefault="00D6555A" w:rsidP="00667DDB">
      <w:pPr>
        <w:pStyle w:val="ListParagraph"/>
        <w:spacing w:after="240" w:line="240" w:lineRule="auto"/>
        <w:ind w:left="360"/>
        <w:jc w:val="both"/>
      </w:pPr>
      <w:r>
        <w:t>________________________________________________</w:t>
      </w:r>
      <w:r w:rsidR="00B75452">
        <w:t>__________________</w:t>
      </w:r>
    </w:p>
    <w:p w14:paraId="0804789A" w14:textId="682FA2F2" w:rsidR="00714D2E" w:rsidRDefault="00D6555A" w:rsidP="00667DDB">
      <w:pPr>
        <w:spacing w:line="240" w:lineRule="auto"/>
        <w:jc w:val="both"/>
      </w:pPr>
      <w:r w:rsidRPr="00B278EE">
        <w:rPr>
          <w:b/>
        </w:rPr>
        <w:t>Q</w:t>
      </w:r>
      <w:r w:rsidR="00441D42" w:rsidRPr="00B278EE">
        <w:rPr>
          <w:b/>
        </w:rPr>
        <w:t>20</w:t>
      </w:r>
      <w:r>
        <w:t xml:space="preserve"> Does the department/division have procedures to make</w:t>
      </w:r>
      <w:r w:rsidR="00E6768B">
        <w:t xml:space="preserve"> sure facility tours or trips </w:t>
      </w:r>
      <w:r w:rsidR="00FD2355">
        <w:t>for</w:t>
      </w:r>
      <w:r w:rsidR="00E6768B">
        <w:t xml:space="preserve"> members of the public </w:t>
      </w:r>
      <w:r w:rsidR="00AA091F">
        <w:t>including</w:t>
      </w:r>
      <w:r w:rsidR="00FD2355">
        <w:t xml:space="preserve"> students</w:t>
      </w:r>
      <w:r w:rsidR="00AA091F">
        <w:t>,</w:t>
      </w:r>
      <w:r w:rsidR="003B3ABC">
        <w:t xml:space="preserve"> are </w:t>
      </w:r>
      <w:r>
        <w:t>accessible to person</w:t>
      </w:r>
      <w:r w:rsidR="000F30BD">
        <w:t>s</w:t>
      </w:r>
      <w:r>
        <w:t xml:space="preserve"> who have visual, hearing, mobility and learning disabilities?</w:t>
      </w:r>
    </w:p>
    <w:p w14:paraId="2E935EC0" w14:textId="61291D0D" w:rsidR="00714D2E" w:rsidRDefault="00D6555A" w:rsidP="00667DDB">
      <w:pPr>
        <w:pStyle w:val="ListParagraph"/>
        <w:numPr>
          <w:ilvl w:val="0"/>
          <w:numId w:val="4"/>
        </w:numPr>
        <w:spacing w:before="0" w:line="240" w:lineRule="auto"/>
        <w:jc w:val="both"/>
      </w:pPr>
      <w:r>
        <w:t xml:space="preserve">Don't Know </w:t>
      </w:r>
    </w:p>
    <w:p w14:paraId="014C6F7E" w14:textId="3A57D92F" w:rsidR="00441875" w:rsidRDefault="00441875" w:rsidP="00667DDB">
      <w:pPr>
        <w:pStyle w:val="ListParagraph"/>
        <w:numPr>
          <w:ilvl w:val="0"/>
          <w:numId w:val="4"/>
        </w:numPr>
        <w:spacing w:before="0" w:line="240" w:lineRule="auto"/>
        <w:jc w:val="both"/>
      </w:pPr>
      <w:r>
        <w:t>N/A</w:t>
      </w:r>
    </w:p>
    <w:p w14:paraId="66A6A511" w14:textId="77777777" w:rsidR="00714D2E" w:rsidRDefault="00D6555A" w:rsidP="00667DDB">
      <w:pPr>
        <w:pStyle w:val="ListParagraph"/>
        <w:numPr>
          <w:ilvl w:val="0"/>
          <w:numId w:val="4"/>
        </w:numPr>
        <w:spacing w:before="0" w:line="240" w:lineRule="auto"/>
        <w:jc w:val="both"/>
      </w:pPr>
      <w:r>
        <w:t xml:space="preserve">No </w:t>
      </w:r>
    </w:p>
    <w:p w14:paraId="2A4F51E2" w14:textId="77777777" w:rsidR="00667DDB" w:rsidRDefault="00D6555A" w:rsidP="00667DDB">
      <w:pPr>
        <w:pStyle w:val="ListParagraph"/>
        <w:numPr>
          <w:ilvl w:val="0"/>
          <w:numId w:val="4"/>
        </w:numPr>
        <w:spacing w:before="0" w:after="120" w:line="240" w:lineRule="auto"/>
        <w:jc w:val="both"/>
      </w:pPr>
      <w:r>
        <w:t>Yes - Please describe the procedures:</w:t>
      </w:r>
    </w:p>
    <w:p w14:paraId="22177BA8" w14:textId="4005059F" w:rsidR="00714D2E" w:rsidRDefault="00D6555A" w:rsidP="00667DDB">
      <w:pPr>
        <w:pStyle w:val="ListParagraph"/>
        <w:spacing w:after="240" w:line="240" w:lineRule="auto"/>
        <w:ind w:left="360"/>
        <w:jc w:val="both"/>
      </w:pPr>
      <w:r>
        <w:t>________________________________________________</w:t>
      </w:r>
      <w:r w:rsidR="002511FE">
        <w:t>_______________________</w:t>
      </w:r>
    </w:p>
    <w:p w14:paraId="5C92385E" w14:textId="1C687F9E" w:rsidR="00714D2E" w:rsidRDefault="00D6555A" w:rsidP="00667DDB">
      <w:pPr>
        <w:spacing w:line="240" w:lineRule="auto"/>
        <w:jc w:val="both"/>
      </w:pPr>
      <w:r w:rsidRPr="00B278EE">
        <w:rPr>
          <w:b/>
        </w:rPr>
        <w:t>Q</w:t>
      </w:r>
      <w:r w:rsidR="00441D42" w:rsidRPr="00B278EE">
        <w:rPr>
          <w:b/>
        </w:rPr>
        <w:t>21</w:t>
      </w:r>
      <w:r>
        <w:t xml:space="preserve"> Are consultants, contractors, or vendors who bid on capital projects or other contractual work requested to sign a statement of their intent to comply with the ADA and all applicable accessibility standards?</w:t>
      </w:r>
    </w:p>
    <w:p w14:paraId="7089492F" w14:textId="77777777" w:rsidR="00714D2E" w:rsidRDefault="00D6555A" w:rsidP="00667DDB">
      <w:pPr>
        <w:pStyle w:val="ListParagraph"/>
        <w:numPr>
          <w:ilvl w:val="0"/>
          <w:numId w:val="4"/>
        </w:numPr>
        <w:spacing w:before="0" w:line="240" w:lineRule="auto"/>
        <w:jc w:val="both"/>
      </w:pPr>
      <w:r>
        <w:t xml:space="preserve">Don't Know </w:t>
      </w:r>
    </w:p>
    <w:p w14:paraId="5DC98483" w14:textId="77777777" w:rsidR="00714D2E" w:rsidRDefault="00D6555A" w:rsidP="00667DDB">
      <w:pPr>
        <w:pStyle w:val="ListParagraph"/>
        <w:numPr>
          <w:ilvl w:val="0"/>
          <w:numId w:val="4"/>
        </w:numPr>
        <w:spacing w:before="0" w:line="240" w:lineRule="auto"/>
        <w:jc w:val="both"/>
      </w:pPr>
      <w:r>
        <w:t xml:space="preserve">No </w:t>
      </w:r>
    </w:p>
    <w:p w14:paraId="16ED79EC" w14:textId="45B9E569" w:rsidR="00714D2E" w:rsidRDefault="00D6555A" w:rsidP="00667DDB">
      <w:pPr>
        <w:pStyle w:val="ListParagraph"/>
        <w:numPr>
          <w:ilvl w:val="0"/>
          <w:numId w:val="4"/>
        </w:numPr>
        <w:spacing w:before="0" w:after="240" w:line="240" w:lineRule="auto"/>
        <w:jc w:val="both"/>
      </w:pPr>
      <w:r>
        <w:t>Yes - Please list the types of consultants and contractors whom this is required from: ________________________________________________</w:t>
      </w:r>
      <w:r w:rsidR="002511FE">
        <w:t>________________________</w:t>
      </w:r>
    </w:p>
    <w:p w14:paraId="722FFA54" w14:textId="3450BEA1" w:rsidR="00714D2E" w:rsidRDefault="00D6555A" w:rsidP="00667DDB">
      <w:pPr>
        <w:spacing w:line="240" w:lineRule="auto"/>
        <w:jc w:val="both"/>
      </w:pPr>
      <w:r w:rsidRPr="00B278EE">
        <w:rPr>
          <w:b/>
        </w:rPr>
        <w:t>Q</w:t>
      </w:r>
      <w:r w:rsidR="00441D42" w:rsidRPr="00B278EE">
        <w:rPr>
          <w:b/>
        </w:rPr>
        <w:t>22</w:t>
      </w:r>
      <w:r>
        <w:t xml:space="preserve"> Do department/division staff have an evacuation plan or procedures in place that describes how to evacuate persons with disabilities from a facility during an emergency?</w:t>
      </w:r>
    </w:p>
    <w:p w14:paraId="35A350AB" w14:textId="77777777" w:rsidR="00714D2E" w:rsidRDefault="00D6555A" w:rsidP="00667DDB">
      <w:pPr>
        <w:pStyle w:val="ListParagraph"/>
        <w:numPr>
          <w:ilvl w:val="0"/>
          <w:numId w:val="4"/>
        </w:numPr>
        <w:spacing w:before="0" w:line="240" w:lineRule="auto"/>
        <w:jc w:val="both"/>
      </w:pPr>
      <w:r>
        <w:t xml:space="preserve">Don't Know </w:t>
      </w:r>
    </w:p>
    <w:p w14:paraId="555A8D1B" w14:textId="77777777" w:rsidR="00714D2E" w:rsidRDefault="00D6555A" w:rsidP="00667DDB">
      <w:pPr>
        <w:pStyle w:val="ListParagraph"/>
        <w:numPr>
          <w:ilvl w:val="0"/>
          <w:numId w:val="4"/>
        </w:numPr>
        <w:spacing w:before="0" w:line="240" w:lineRule="auto"/>
        <w:jc w:val="both"/>
      </w:pPr>
      <w:r>
        <w:t xml:space="preserve">No </w:t>
      </w:r>
    </w:p>
    <w:p w14:paraId="1BFA94CD" w14:textId="77777777" w:rsidR="00667DDB" w:rsidRDefault="00D6555A" w:rsidP="00667DDB">
      <w:pPr>
        <w:pStyle w:val="ListParagraph"/>
        <w:numPr>
          <w:ilvl w:val="0"/>
          <w:numId w:val="4"/>
        </w:numPr>
        <w:spacing w:before="0" w:line="240" w:lineRule="auto"/>
        <w:jc w:val="both"/>
      </w:pPr>
      <w:r>
        <w:t>Yes - Please describe the procedures:</w:t>
      </w:r>
    </w:p>
    <w:p w14:paraId="0DE42E9C" w14:textId="772B478C" w:rsidR="00714D2E" w:rsidRDefault="00D6555A" w:rsidP="00667DDB">
      <w:pPr>
        <w:pStyle w:val="ListParagraph"/>
        <w:spacing w:line="240" w:lineRule="auto"/>
        <w:ind w:left="360"/>
        <w:jc w:val="both"/>
      </w:pPr>
      <w:r>
        <w:t>________________________________________________</w:t>
      </w:r>
      <w:r w:rsidR="002511FE">
        <w:t>________________________</w:t>
      </w:r>
    </w:p>
    <w:p w14:paraId="05DCDC6F" w14:textId="6396ED54" w:rsidR="00714D2E" w:rsidRDefault="00D6555A" w:rsidP="00667DDB">
      <w:pPr>
        <w:pStyle w:val="ListParagraph"/>
        <w:numPr>
          <w:ilvl w:val="0"/>
          <w:numId w:val="4"/>
        </w:numPr>
        <w:spacing w:before="0" w:after="240" w:line="240" w:lineRule="auto"/>
        <w:jc w:val="both"/>
      </w:pPr>
      <w:r>
        <w:t xml:space="preserve">N/A </w:t>
      </w:r>
    </w:p>
    <w:p w14:paraId="6E7BB88E" w14:textId="4EDCE2E6" w:rsidR="00714D2E" w:rsidRDefault="00D6555A" w:rsidP="00667DDB">
      <w:pPr>
        <w:spacing w:line="240" w:lineRule="auto"/>
        <w:jc w:val="both"/>
      </w:pPr>
      <w:r w:rsidRPr="00B278EE">
        <w:rPr>
          <w:b/>
        </w:rPr>
        <w:t>Q</w:t>
      </w:r>
      <w:r w:rsidR="00441D42" w:rsidRPr="00B278EE">
        <w:rPr>
          <w:b/>
        </w:rPr>
        <w:t>23</w:t>
      </w:r>
      <w:r>
        <w:t xml:space="preserve"> Is the evacuation route and/or instructions posted in a visible and accessible area of each floor in all facilities used by the department/division?</w:t>
      </w:r>
    </w:p>
    <w:p w14:paraId="1B640F4E" w14:textId="77777777" w:rsidR="00714D2E" w:rsidRDefault="00D6555A" w:rsidP="00667DDB">
      <w:pPr>
        <w:pStyle w:val="ListParagraph"/>
        <w:numPr>
          <w:ilvl w:val="0"/>
          <w:numId w:val="4"/>
        </w:numPr>
        <w:spacing w:before="0" w:line="240" w:lineRule="auto"/>
        <w:jc w:val="both"/>
      </w:pPr>
      <w:r>
        <w:t xml:space="preserve">Don't Know </w:t>
      </w:r>
    </w:p>
    <w:p w14:paraId="68ABF694" w14:textId="77777777" w:rsidR="00714D2E" w:rsidRDefault="00D6555A" w:rsidP="00667DDB">
      <w:pPr>
        <w:pStyle w:val="ListParagraph"/>
        <w:numPr>
          <w:ilvl w:val="0"/>
          <w:numId w:val="4"/>
        </w:numPr>
        <w:spacing w:before="0" w:line="240" w:lineRule="auto"/>
        <w:jc w:val="both"/>
      </w:pPr>
      <w:r>
        <w:t xml:space="preserve">No </w:t>
      </w:r>
    </w:p>
    <w:p w14:paraId="281F8467" w14:textId="77777777" w:rsidR="00714D2E" w:rsidRDefault="00D6555A" w:rsidP="00667DDB">
      <w:pPr>
        <w:pStyle w:val="ListParagraph"/>
        <w:numPr>
          <w:ilvl w:val="0"/>
          <w:numId w:val="4"/>
        </w:numPr>
        <w:spacing w:before="0" w:after="240" w:line="240" w:lineRule="auto"/>
        <w:jc w:val="both"/>
      </w:pPr>
      <w:r>
        <w:t xml:space="preserve">Yes </w:t>
      </w:r>
    </w:p>
    <w:p w14:paraId="17597F3E" w14:textId="65E14F74" w:rsidR="00714D2E" w:rsidRDefault="00D6555A" w:rsidP="00667DDB">
      <w:pPr>
        <w:spacing w:line="240" w:lineRule="auto"/>
        <w:jc w:val="both"/>
      </w:pPr>
      <w:r w:rsidRPr="00B278EE">
        <w:rPr>
          <w:b/>
        </w:rPr>
        <w:t>Q</w:t>
      </w:r>
      <w:r w:rsidR="00441D42" w:rsidRPr="00B278EE">
        <w:rPr>
          <w:b/>
        </w:rPr>
        <w:t>2</w:t>
      </w:r>
      <w:r w:rsidR="00C358CD" w:rsidRPr="00B278EE">
        <w:rPr>
          <w:b/>
        </w:rPr>
        <w:t>4</w:t>
      </w:r>
      <w:r>
        <w:t xml:space="preserve"> Do department/division staff having contact with the public receive training on interacting with persons with disabilities?</w:t>
      </w:r>
    </w:p>
    <w:p w14:paraId="5F7322A5" w14:textId="77777777" w:rsidR="00714D2E" w:rsidRDefault="00D6555A" w:rsidP="00667DDB">
      <w:pPr>
        <w:pStyle w:val="ListParagraph"/>
        <w:numPr>
          <w:ilvl w:val="0"/>
          <w:numId w:val="4"/>
        </w:numPr>
        <w:spacing w:before="0" w:line="240" w:lineRule="auto"/>
        <w:jc w:val="both"/>
      </w:pPr>
      <w:r>
        <w:t xml:space="preserve">Don't Know </w:t>
      </w:r>
    </w:p>
    <w:p w14:paraId="5F050BD3" w14:textId="77777777" w:rsidR="00714D2E" w:rsidRDefault="00D6555A" w:rsidP="00667DDB">
      <w:pPr>
        <w:pStyle w:val="ListParagraph"/>
        <w:numPr>
          <w:ilvl w:val="0"/>
          <w:numId w:val="4"/>
        </w:numPr>
        <w:spacing w:before="0" w:line="240" w:lineRule="auto"/>
        <w:jc w:val="both"/>
      </w:pPr>
      <w:r>
        <w:t xml:space="preserve">No, staff did not receive training </w:t>
      </w:r>
    </w:p>
    <w:p w14:paraId="7F14E54C" w14:textId="77777777" w:rsidR="00667DDB" w:rsidRDefault="00D6555A" w:rsidP="00667DDB">
      <w:pPr>
        <w:pStyle w:val="ListParagraph"/>
        <w:numPr>
          <w:ilvl w:val="0"/>
          <w:numId w:val="4"/>
        </w:numPr>
        <w:spacing w:before="0" w:line="240" w:lineRule="auto"/>
        <w:jc w:val="both"/>
      </w:pPr>
      <w:r>
        <w:t>Yes, staff training is provided. Please describe the staff training process:</w:t>
      </w:r>
    </w:p>
    <w:p w14:paraId="5FA38F78" w14:textId="5FAD9316" w:rsidR="00714D2E" w:rsidRDefault="00D6555A" w:rsidP="00667DDB">
      <w:pPr>
        <w:pStyle w:val="ListParagraph"/>
        <w:spacing w:line="240" w:lineRule="auto"/>
        <w:ind w:left="360"/>
        <w:jc w:val="both"/>
      </w:pPr>
      <w:r>
        <w:t>________________________________________________</w:t>
      </w:r>
      <w:r w:rsidR="002511FE">
        <w:t>________________________</w:t>
      </w:r>
    </w:p>
    <w:p w14:paraId="20C3C510" w14:textId="77777777" w:rsidR="00714D2E" w:rsidRDefault="00D6555A" w:rsidP="00667DDB">
      <w:pPr>
        <w:pStyle w:val="ListParagraph"/>
        <w:numPr>
          <w:ilvl w:val="0"/>
          <w:numId w:val="4"/>
        </w:numPr>
        <w:spacing w:before="0" w:after="120" w:line="240" w:lineRule="auto"/>
        <w:jc w:val="both"/>
      </w:pPr>
      <w:r>
        <w:t xml:space="preserve">N/A </w:t>
      </w:r>
    </w:p>
    <w:p w14:paraId="0773435A" w14:textId="3DCFC3CE" w:rsidR="00714D2E" w:rsidRDefault="00D6555A" w:rsidP="00667DDB">
      <w:pPr>
        <w:keepNext/>
        <w:keepLines/>
        <w:spacing w:line="240" w:lineRule="auto"/>
        <w:jc w:val="both"/>
      </w:pPr>
      <w:r w:rsidRPr="00B278EE">
        <w:rPr>
          <w:b/>
        </w:rPr>
        <w:lastRenderedPageBreak/>
        <w:t>Q</w:t>
      </w:r>
      <w:r w:rsidR="00441D42" w:rsidRPr="00B278EE">
        <w:rPr>
          <w:b/>
        </w:rPr>
        <w:t>2</w:t>
      </w:r>
      <w:r w:rsidR="00C358CD" w:rsidRPr="00B278EE">
        <w:rPr>
          <w:b/>
        </w:rPr>
        <w:t>5</w:t>
      </w:r>
      <w:r>
        <w:t xml:space="preserve"> Would other training or technical assistance services be helpful to department/division staff such as (check all that apply):</w:t>
      </w:r>
    </w:p>
    <w:p w14:paraId="6BEB8CCA" w14:textId="77777777" w:rsidR="00714D2E" w:rsidRDefault="00D6555A" w:rsidP="00667DDB">
      <w:pPr>
        <w:pStyle w:val="ListParagraph"/>
        <w:keepNext/>
        <w:keepLines/>
        <w:numPr>
          <w:ilvl w:val="0"/>
          <w:numId w:val="2"/>
        </w:numPr>
        <w:spacing w:before="0" w:line="240" w:lineRule="auto"/>
        <w:jc w:val="both"/>
      </w:pPr>
      <w:r>
        <w:t xml:space="preserve">Developing policies and procedures </w:t>
      </w:r>
    </w:p>
    <w:p w14:paraId="46850AF5" w14:textId="77777777" w:rsidR="00714D2E" w:rsidRDefault="00D6555A" w:rsidP="00667DDB">
      <w:pPr>
        <w:pStyle w:val="ListParagraph"/>
        <w:numPr>
          <w:ilvl w:val="0"/>
          <w:numId w:val="2"/>
        </w:numPr>
        <w:spacing w:before="0" w:line="240" w:lineRule="auto"/>
        <w:jc w:val="both"/>
      </w:pPr>
      <w:r>
        <w:t xml:space="preserve">How to work with persons with disabilities </w:t>
      </w:r>
    </w:p>
    <w:p w14:paraId="7902304B" w14:textId="77777777" w:rsidR="00714D2E" w:rsidRDefault="00D6555A" w:rsidP="00667DDB">
      <w:pPr>
        <w:pStyle w:val="ListParagraph"/>
        <w:numPr>
          <w:ilvl w:val="0"/>
          <w:numId w:val="2"/>
        </w:numPr>
        <w:spacing w:before="0" w:line="240" w:lineRule="auto"/>
        <w:jc w:val="both"/>
      </w:pPr>
      <w:r>
        <w:t xml:space="preserve">Legal requirements </w:t>
      </w:r>
    </w:p>
    <w:p w14:paraId="64039E89" w14:textId="46C47EDA" w:rsidR="00714D2E" w:rsidRDefault="00D6555A" w:rsidP="00667DDB">
      <w:pPr>
        <w:pStyle w:val="ListParagraph"/>
        <w:numPr>
          <w:ilvl w:val="0"/>
          <w:numId w:val="2"/>
        </w:numPr>
        <w:spacing w:before="0" w:line="240" w:lineRule="auto"/>
        <w:jc w:val="both"/>
      </w:pPr>
      <w:r>
        <w:t>How to respond to requests for accommodations (i.e. American Sign Language interpreters, assisted listening devices, etc.)</w:t>
      </w:r>
    </w:p>
    <w:p w14:paraId="79E5E02F" w14:textId="77777777" w:rsidR="00714D2E" w:rsidRDefault="00D6555A" w:rsidP="00667DDB">
      <w:pPr>
        <w:pStyle w:val="ListParagraph"/>
        <w:numPr>
          <w:ilvl w:val="0"/>
          <w:numId w:val="2"/>
        </w:numPr>
        <w:spacing w:before="0" w:line="240" w:lineRule="auto"/>
        <w:jc w:val="both"/>
      </w:pPr>
      <w:r>
        <w:t xml:space="preserve">How to provide materials in alternate formats (i.e. Braille, audio recordings, etc.) </w:t>
      </w:r>
    </w:p>
    <w:p w14:paraId="02D652EE" w14:textId="30458CFE" w:rsidR="00714D2E" w:rsidRDefault="00D6555A" w:rsidP="00667DDB">
      <w:pPr>
        <w:pStyle w:val="ListParagraph"/>
        <w:numPr>
          <w:ilvl w:val="0"/>
          <w:numId w:val="2"/>
        </w:numPr>
        <w:spacing w:before="0" w:line="240" w:lineRule="auto"/>
        <w:jc w:val="both"/>
      </w:pPr>
      <w:r>
        <w:t>Other - Please list: ________________________________________________</w:t>
      </w:r>
      <w:r w:rsidR="002511FE">
        <w:t>_____</w:t>
      </w:r>
    </w:p>
    <w:p w14:paraId="73381EA5" w14:textId="77777777" w:rsidR="00714D2E" w:rsidRDefault="00D6555A" w:rsidP="00667DDB">
      <w:pPr>
        <w:pStyle w:val="ListParagraph"/>
        <w:numPr>
          <w:ilvl w:val="0"/>
          <w:numId w:val="2"/>
        </w:numPr>
        <w:spacing w:before="0" w:after="240" w:line="240" w:lineRule="auto"/>
        <w:jc w:val="both"/>
      </w:pPr>
      <w:r>
        <w:t xml:space="preserve">N/A </w:t>
      </w:r>
    </w:p>
    <w:p w14:paraId="019BB390" w14:textId="4B4F40FD" w:rsidR="00714D2E" w:rsidRDefault="00D6555A" w:rsidP="00667DDB">
      <w:pPr>
        <w:spacing w:line="240" w:lineRule="auto"/>
        <w:jc w:val="both"/>
      </w:pPr>
      <w:r w:rsidRPr="00B278EE">
        <w:rPr>
          <w:b/>
        </w:rPr>
        <w:t>Q</w:t>
      </w:r>
      <w:r w:rsidR="00441D42" w:rsidRPr="00B278EE">
        <w:rPr>
          <w:b/>
        </w:rPr>
        <w:t>2</w:t>
      </w:r>
      <w:r w:rsidR="00C358CD" w:rsidRPr="00B278EE">
        <w:rPr>
          <w:b/>
        </w:rPr>
        <w:t>6</w:t>
      </w:r>
      <w:r>
        <w:t xml:space="preserve"> Does the </w:t>
      </w:r>
      <w:r w:rsidR="007B56D9">
        <w:t>City</w:t>
      </w:r>
      <w:r>
        <w:t xml:space="preserve"> plan and budget for improving accessibility to its facilities (i.e. buildings, parks, sidewalks, street crossings, parking lots)?</w:t>
      </w:r>
    </w:p>
    <w:p w14:paraId="4D44547B" w14:textId="77777777" w:rsidR="00714D2E" w:rsidRDefault="00D6555A" w:rsidP="00667DDB">
      <w:pPr>
        <w:pStyle w:val="ListParagraph"/>
        <w:numPr>
          <w:ilvl w:val="0"/>
          <w:numId w:val="4"/>
        </w:numPr>
        <w:spacing w:before="0" w:line="240" w:lineRule="auto"/>
        <w:jc w:val="both"/>
      </w:pPr>
      <w:r>
        <w:t xml:space="preserve">Don't Know </w:t>
      </w:r>
    </w:p>
    <w:p w14:paraId="5169E33A" w14:textId="77777777" w:rsidR="00714D2E" w:rsidRDefault="00D6555A" w:rsidP="00667DDB">
      <w:pPr>
        <w:pStyle w:val="ListParagraph"/>
        <w:numPr>
          <w:ilvl w:val="0"/>
          <w:numId w:val="4"/>
        </w:numPr>
        <w:spacing w:before="0" w:line="240" w:lineRule="auto"/>
        <w:jc w:val="both"/>
      </w:pPr>
      <w:r>
        <w:t xml:space="preserve">No </w:t>
      </w:r>
    </w:p>
    <w:p w14:paraId="663F06A1" w14:textId="773EA823" w:rsidR="00714D2E" w:rsidRDefault="00D6555A" w:rsidP="00667DDB">
      <w:pPr>
        <w:pStyle w:val="ListParagraph"/>
        <w:numPr>
          <w:ilvl w:val="0"/>
          <w:numId w:val="4"/>
        </w:numPr>
        <w:spacing w:before="0" w:line="240" w:lineRule="auto"/>
        <w:jc w:val="both"/>
      </w:pPr>
      <w:r>
        <w:t>Yes - Please describe: ________________________________________________</w:t>
      </w:r>
      <w:r w:rsidR="002511FE">
        <w:t>_</w:t>
      </w:r>
    </w:p>
    <w:p w14:paraId="1AEE312C" w14:textId="2725C8D1" w:rsidR="00714D2E" w:rsidRDefault="00D6555A" w:rsidP="00667DDB">
      <w:pPr>
        <w:pStyle w:val="ListParagraph"/>
        <w:numPr>
          <w:ilvl w:val="0"/>
          <w:numId w:val="4"/>
        </w:numPr>
        <w:spacing w:before="0" w:after="240" w:line="240" w:lineRule="auto"/>
        <w:jc w:val="both"/>
      </w:pPr>
      <w:r>
        <w:t xml:space="preserve">N/A </w:t>
      </w:r>
    </w:p>
    <w:p w14:paraId="17E1E2AA" w14:textId="6E679126" w:rsidR="005C69BF" w:rsidRDefault="005C69BF" w:rsidP="00667DDB">
      <w:pPr>
        <w:spacing w:line="240" w:lineRule="auto"/>
        <w:jc w:val="both"/>
      </w:pPr>
      <w:r w:rsidRPr="00B278EE">
        <w:rPr>
          <w:b/>
        </w:rPr>
        <w:t>Q</w:t>
      </w:r>
      <w:r w:rsidR="00441D42" w:rsidRPr="00B278EE">
        <w:rPr>
          <w:b/>
        </w:rPr>
        <w:t>2</w:t>
      </w:r>
      <w:r w:rsidR="00C358CD" w:rsidRPr="00B278EE">
        <w:rPr>
          <w:b/>
        </w:rPr>
        <w:t>7</w:t>
      </w:r>
      <w:r>
        <w:t xml:space="preserve"> What do you feel should be the highest priority of the </w:t>
      </w:r>
      <w:r w:rsidR="007B56D9">
        <w:t>City of Vallejo</w:t>
      </w:r>
      <w:r>
        <w:t xml:space="preserve"> to improve accessibility for persons with disabilities?</w:t>
      </w:r>
    </w:p>
    <w:p w14:paraId="4FC14CA1" w14:textId="64FD2973" w:rsidR="005C69BF" w:rsidRDefault="005C69BF" w:rsidP="00667DDB">
      <w:pPr>
        <w:pStyle w:val="TextEntryLine"/>
        <w:ind w:firstLine="400"/>
        <w:jc w:val="both"/>
      </w:pPr>
      <w:r>
        <w:t>________________________________________________________________</w:t>
      </w:r>
      <w:r w:rsidR="002511FE">
        <w:t>_____</w:t>
      </w:r>
      <w:r w:rsidR="0093273F">
        <w:t>_</w:t>
      </w:r>
    </w:p>
    <w:p w14:paraId="45A59128" w14:textId="7C1B5812" w:rsidR="005C69BF" w:rsidRDefault="005C69BF" w:rsidP="00667DDB">
      <w:pPr>
        <w:pStyle w:val="TextEntryLine"/>
        <w:ind w:firstLine="400"/>
        <w:jc w:val="both"/>
      </w:pPr>
      <w:r>
        <w:t>________________________________________________________________</w:t>
      </w:r>
      <w:r w:rsidR="0093273F">
        <w:t>______</w:t>
      </w:r>
    </w:p>
    <w:p w14:paraId="7BBE8F1C" w14:textId="3525578E" w:rsidR="005C69BF" w:rsidRDefault="005C69BF" w:rsidP="00667DDB">
      <w:pPr>
        <w:pStyle w:val="TextEntryLine"/>
        <w:ind w:firstLine="400"/>
        <w:jc w:val="both"/>
      </w:pPr>
      <w:r>
        <w:t>________________________________________________________________</w:t>
      </w:r>
      <w:r w:rsidR="0093273F">
        <w:t>______</w:t>
      </w:r>
    </w:p>
    <w:p w14:paraId="58850E5F" w14:textId="254245E9" w:rsidR="005C69BF" w:rsidRDefault="005C69BF" w:rsidP="00667DDB">
      <w:pPr>
        <w:pStyle w:val="TextEntryLine"/>
        <w:ind w:firstLine="400"/>
        <w:jc w:val="both"/>
      </w:pPr>
      <w:r>
        <w:t>________________________________________________________________</w:t>
      </w:r>
      <w:r w:rsidR="0093273F">
        <w:t>______</w:t>
      </w:r>
    </w:p>
    <w:p w14:paraId="03852D41" w14:textId="3EBB5511" w:rsidR="005C69BF" w:rsidRDefault="005C69BF" w:rsidP="00667DDB">
      <w:pPr>
        <w:pStyle w:val="TextEntryLine"/>
        <w:spacing w:after="240"/>
        <w:ind w:firstLine="400"/>
        <w:jc w:val="both"/>
      </w:pPr>
      <w:r>
        <w:t>________________________________________________________________</w:t>
      </w:r>
      <w:r w:rsidR="0093273F">
        <w:t>______</w:t>
      </w:r>
    </w:p>
    <w:p w14:paraId="46AB8923" w14:textId="19D3EF52" w:rsidR="00A71A22" w:rsidRPr="00A71A22" w:rsidRDefault="00A71A22" w:rsidP="00667DDB">
      <w:pPr>
        <w:spacing w:after="120" w:line="240" w:lineRule="auto"/>
        <w:jc w:val="both"/>
      </w:pPr>
      <w:r w:rsidRPr="00B278EE">
        <w:rPr>
          <w:b/>
        </w:rPr>
        <w:t>Q</w:t>
      </w:r>
      <w:r w:rsidR="00441D42" w:rsidRPr="00B278EE">
        <w:rPr>
          <w:b/>
        </w:rPr>
        <w:t>2</w:t>
      </w:r>
      <w:r w:rsidR="00C358CD" w:rsidRPr="00B278EE">
        <w:rPr>
          <w:b/>
        </w:rPr>
        <w:t>8</w:t>
      </w:r>
      <w:r w:rsidRPr="00A71A22">
        <w:t xml:space="preserve"> Thank you for completing this questionnaire. The information collected will assist the various </w:t>
      </w:r>
      <w:r w:rsidR="007B56D9">
        <w:t>City</w:t>
      </w:r>
      <w:r w:rsidRPr="00A71A22">
        <w:t xml:space="preserve"> departments, divisions, and the people it serves.  If you have any questions regarding the </w:t>
      </w:r>
      <w:r w:rsidR="007B56D9">
        <w:t>City of Vallejo</w:t>
      </w:r>
      <w:r w:rsidRPr="00A71A22">
        <w:t xml:space="preserve">'s ADA Self-evaluation and Transition Plan, or aware of any specific physical or programmatic barriers, please use the </w:t>
      </w:r>
      <w:r w:rsidR="00BE2F6A">
        <w:t>space</w:t>
      </w:r>
      <w:r w:rsidRPr="00A71A22">
        <w:t xml:space="preserve"> below for your suggestions or comments.</w:t>
      </w:r>
    </w:p>
    <w:p w14:paraId="3DB8DCCE" w14:textId="0922E794" w:rsidR="00A71A22" w:rsidRDefault="00A71A22" w:rsidP="00667DDB">
      <w:pPr>
        <w:spacing w:after="240" w:line="240" w:lineRule="auto"/>
        <w:jc w:val="both"/>
      </w:pPr>
      <w:r w:rsidRPr="00A71A22">
        <w:t>________________________________________________________________</w:t>
      </w:r>
      <w:r w:rsidR="00FB54D9">
        <w:t>____________</w:t>
      </w:r>
    </w:p>
    <w:p w14:paraId="5031ACF9" w14:textId="77777777" w:rsidR="00FB54D9" w:rsidRPr="00FB54D9" w:rsidRDefault="00FB54D9" w:rsidP="00667DDB">
      <w:pPr>
        <w:spacing w:after="240" w:line="240" w:lineRule="auto"/>
        <w:jc w:val="both"/>
      </w:pPr>
      <w:r w:rsidRPr="00FB54D9">
        <w:t>____________________________________________________________________________</w:t>
      </w:r>
    </w:p>
    <w:p w14:paraId="58110D2F" w14:textId="77777777" w:rsidR="00FB54D9" w:rsidRPr="00FB54D9" w:rsidRDefault="00FB54D9" w:rsidP="00667DDB">
      <w:pPr>
        <w:spacing w:after="240" w:line="240" w:lineRule="auto"/>
        <w:jc w:val="both"/>
      </w:pPr>
      <w:r w:rsidRPr="00FB54D9">
        <w:t>____________________________________________________________________________</w:t>
      </w:r>
    </w:p>
    <w:p w14:paraId="68CDC77F" w14:textId="77777777" w:rsidR="00FB54D9" w:rsidRPr="00FB54D9" w:rsidRDefault="00FB54D9" w:rsidP="00667DDB">
      <w:pPr>
        <w:spacing w:after="240" w:line="240" w:lineRule="auto"/>
        <w:jc w:val="both"/>
      </w:pPr>
      <w:r w:rsidRPr="00FB54D9">
        <w:t>____________________________________________________________________________</w:t>
      </w:r>
    </w:p>
    <w:p w14:paraId="014D146F" w14:textId="77777777" w:rsidR="00FB54D9" w:rsidRPr="00FB54D9" w:rsidRDefault="00FB54D9" w:rsidP="00667DDB">
      <w:pPr>
        <w:spacing w:after="240" w:line="240" w:lineRule="auto"/>
        <w:jc w:val="both"/>
      </w:pPr>
      <w:r w:rsidRPr="00FB54D9">
        <w:t>____________________________________________________________________________</w:t>
      </w:r>
    </w:p>
    <w:p w14:paraId="29C29340" w14:textId="77777777" w:rsidR="00FB54D9" w:rsidRPr="00FB54D9" w:rsidRDefault="00FB54D9" w:rsidP="00667DDB">
      <w:pPr>
        <w:spacing w:after="240" w:line="240" w:lineRule="auto"/>
        <w:jc w:val="both"/>
      </w:pPr>
      <w:r w:rsidRPr="00FB54D9">
        <w:t>____________________________________________________________________________</w:t>
      </w:r>
    </w:p>
    <w:p w14:paraId="4745E20D" w14:textId="77777777" w:rsidR="00FB54D9" w:rsidRPr="00FB54D9" w:rsidRDefault="00FB54D9" w:rsidP="00667DDB">
      <w:pPr>
        <w:spacing w:after="240" w:line="240" w:lineRule="auto"/>
        <w:jc w:val="both"/>
      </w:pPr>
      <w:r w:rsidRPr="00FB54D9">
        <w:t>____________________________________________________________________________</w:t>
      </w:r>
    </w:p>
    <w:p w14:paraId="117DA286" w14:textId="77777777" w:rsidR="00FF1CCB" w:rsidRPr="00FF1CCB" w:rsidRDefault="00FF1CCB" w:rsidP="00667DDB">
      <w:pPr>
        <w:spacing w:line="240" w:lineRule="auto"/>
        <w:jc w:val="both"/>
      </w:pPr>
      <w:r w:rsidRPr="00FF1CCB">
        <w:t>Thank you for your input!</w:t>
      </w:r>
    </w:p>
    <w:sectPr w:rsidR="00FF1CCB" w:rsidRPr="00FF1CCB" w:rsidSect="00B278EE">
      <w:footerReference w:type="even" r:id="rId9"/>
      <w:footerReference w:type="default" r:id="rId10"/>
      <w:pgSz w:w="12240" w:h="15840" w:code="1"/>
      <w:pgMar w:top="720" w:right="1152" w:bottom="720" w:left="1440"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17EB1" w14:textId="77777777" w:rsidR="007F291A" w:rsidRDefault="007F291A">
      <w:pPr>
        <w:spacing w:line="240" w:lineRule="auto"/>
      </w:pPr>
      <w:r>
        <w:separator/>
      </w:r>
    </w:p>
  </w:endnote>
  <w:endnote w:type="continuationSeparator" w:id="0">
    <w:p w14:paraId="19A63ECE" w14:textId="77777777" w:rsidR="007F291A" w:rsidRDefault="007F2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24B1F" w14:textId="0EB85A33" w:rsidR="00B42834" w:rsidRDefault="00B42834" w:rsidP="00E76DF8">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1</w:t>
    </w:r>
    <w:r>
      <w:rPr>
        <w:rStyle w:val="PageNumber"/>
      </w:rPr>
      <w:fldChar w:fldCharType="end"/>
    </w:r>
  </w:p>
  <w:p w14:paraId="4728B569" w14:textId="77777777" w:rsidR="00B42834" w:rsidRDefault="00B42834" w:rsidP="00E76DF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905F9" w14:textId="192D9BF3" w:rsidR="00B42834" w:rsidRPr="00B278EE" w:rsidRDefault="00B42834" w:rsidP="00E76DF8">
    <w:pPr>
      <w:pStyle w:val="Footer"/>
      <w:framePr w:wrap="none" w:vAnchor="text" w:hAnchor="margin" w:xAlign="right" w:y="1"/>
      <w:rPr>
        <w:rStyle w:val="PageNumber"/>
        <w:i/>
        <w:sz w:val="18"/>
        <w:szCs w:val="18"/>
      </w:rPr>
    </w:pPr>
    <w:r w:rsidRPr="00B278EE">
      <w:rPr>
        <w:i/>
        <w:sz w:val="18"/>
        <w:szCs w:val="18"/>
      </w:rPr>
      <w:t xml:space="preserve">Page </w:t>
    </w:r>
    <w:r w:rsidRPr="00B278EE">
      <w:rPr>
        <w:rStyle w:val="PageNumber"/>
        <w:i/>
        <w:sz w:val="18"/>
        <w:szCs w:val="18"/>
      </w:rPr>
      <w:fldChar w:fldCharType="begin"/>
    </w:r>
    <w:r w:rsidRPr="00B278EE">
      <w:rPr>
        <w:rStyle w:val="PageNumber"/>
        <w:i/>
        <w:sz w:val="18"/>
        <w:szCs w:val="18"/>
      </w:rPr>
      <w:instrText xml:space="preserve">PAGE \* MERGEFORMAT </w:instrText>
    </w:r>
    <w:r w:rsidRPr="00B278EE">
      <w:rPr>
        <w:rStyle w:val="PageNumber"/>
        <w:i/>
        <w:sz w:val="18"/>
        <w:szCs w:val="18"/>
      </w:rPr>
      <w:fldChar w:fldCharType="separate"/>
    </w:r>
    <w:r w:rsidR="00D7798B">
      <w:rPr>
        <w:rStyle w:val="PageNumber"/>
        <w:i/>
        <w:noProof/>
        <w:sz w:val="18"/>
        <w:szCs w:val="18"/>
      </w:rPr>
      <w:t>1</w:t>
    </w:r>
    <w:r w:rsidRPr="00B278EE">
      <w:rPr>
        <w:rStyle w:val="PageNumber"/>
        <w:i/>
        <w:sz w:val="18"/>
        <w:szCs w:val="18"/>
      </w:rPr>
      <w:fldChar w:fldCharType="end"/>
    </w:r>
    <w:r w:rsidRPr="00B278EE">
      <w:rPr>
        <w:i/>
        <w:sz w:val="18"/>
        <w:szCs w:val="18"/>
      </w:rPr>
      <w:t xml:space="preserve"> of </w:t>
    </w:r>
    <w:r w:rsidRPr="00B278EE">
      <w:rPr>
        <w:rStyle w:val="PageNumber"/>
        <w:i/>
        <w:sz w:val="18"/>
        <w:szCs w:val="18"/>
      </w:rPr>
      <w:fldChar w:fldCharType="begin"/>
    </w:r>
    <w:r w:rsidRPr="00B278EE">
      <w:rPr>
        <w:rStyle w:val="PageNumber"/>
        <w:i/>
        <w:sz w:val="18"/>
        <w:szCs w:val="18"/>
      </w:rPr>
      <w:instrText xml:space="preserve">NUMPAGES \* MERGEFORMAT </w:instrText>
    </w:r>
    <w:r w:rsidRPr="00B278EE">
      <w:rPr>
        <w:rStyle w:val="PageNumber"/>
        <w:i/>
        <w:sz w:val="18"/>
        <w:szCs w:val="18"/>
      </w:rPr>
      <w:fldChar w:fldCharType="separate"/>
    </w:r>
    <w:r w:rsidR="00D7798B">
      <w:rPr>
        <w:rStyle w:val="PageNumber"/>
        <w:i/>
        <w:noProof/>
        <w:sz w:val="18"/>
        <w:szCs w:val="18"/>
      </w:rPr>
      <w:t>6</w:t>
    </w:r>
    <w:r w:rsidRPr="00B278EE">
      <w:rPr>
        <w:rStyle w:val="PageNumber"/>
        <w:i/>
        <w:sz w:val="18"/>
        <w:szCs w:val="18"/>
      </w:rPr>
      <w:fldChar w:fldCharType="end"/>
    </w:r>
  </w:p>
  <w:p w14:paraId="7756EAA9" w14:textId="455DE089" w:rsidR="00B42834" w:rsidRPr="00B278EE" w:rsidRDefault="00B278EE">
    <w:pPr>
      <w:pStyle w:val="Footer"/>
      <w:rPr>
        <w:i/>
        <w:sz w:val="18"/>
        <w:szCs w:val="18"/>
      </w:rPr>
    </w:pPr>
    <w:r w:rsidRPr="00B278EE">
      <w:rPr>
        <w:i/>
        <w:sz w:val="18"/>
        <w:szCs w:val="18"/>
      </w:rPr>
      <w:t xml:space="preserve">Accessibility Survey for </w:t>
    </w:r>
    <w:r w:rsidR="007B56D9">
      <w:rPr>
        <w:i/>
        <w:sz w:val="18"/>
        <w:szCs w:val="18"/>
      </w:rPr>
      <w:t>CITY OF VALLEJO</w:t>
    </w:r>
    <w:r w:rsidRPr="00B278EE">
      <w:rPr>
        <w:i/>
        <w:sz w:val="18"/>
        <w:szCs w:val="18"/>
      </w:rPr>
      <w:t xml:space="preserve"> Staff</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1E7F6" w14:textId="77777777" w:rsidR="007F291A" w:rsidRDefault="007F291A">
      <w:pPr>
        <w:spacing w:line="240" w:lineRule="auto"/>
      </w:pPr>
      <w:r>
        <w:separator/>
      </w:r>
    </w:p>
  </w:footnote>
  <w:footnote w:type="continuationSeparator" w:id="0">
    <w:p w14:paraId="24DF099F" w14:textId="77777777" w:rsidR="007F291A" w:rsidRDefault="007F29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1EC5AD8"/>
    <w:multiLevelType w:val="singleLevel"/>
    <w:tmpl w:val="E8767842"/>
    <w:lvl w:ilvl="0">
      <w:start w:val="1"/>
      <w:numFmt w:val="bullet"/>
      <w:lvlText w:val="□"/>
      <w:lvlJc w:val="left"/>
      <w:pPr>
        <w:spacing w:before="120"/>
        <w:ind w:left="360"/>
      </w:pPr>
      <w:rPr>
        <w:rFonts w:ascii="Calibri" w:hAnsi="Calibri" w:hint="default"/>
        <w:color w:val="auto"/>
        <w:sz w:val="32"/>
        <w:szCs w:val="32"/>
      </w:rPr>
    </w:lvl>
  </w:abstractNum>
  <w:abstractNum w:abstractNumId="2"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6320715"/>
    <w:multiLevelType w:val="singleLevel"/>
    <w:tmpl w:val="E8767842"/>
    <w:lvl w:ilvl="0">
      <w:start w:val="1"/>
      <w:numFmt w:val="bullet"/>
      <w:lvlText w:val="□"/>
      <w:lvlJc w:val="left"/>
      <w:pPr>
        <w:spacing w:before="120"/>
        <w:ind w:left="360"/>
      </w:pPr>
      <w:rPr>
        <w:rFonts w:ascii="Calibri" w:hAnsi="Calibri" w:hint="default"/>
        <w:color w:val="auto"/>
        <w:sz w:val="32"/>
        <w:szCs w:val="32"/>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37FD0"/>
    <w:rsid w:val="0004141A"/>
    <w:rsid w:val="000432F3"/>
    <w:rsid w:val="00056FB8"/>
    <w:rsid w:val="00083F00"/>
    <w:rsid w:val="000A322B"/>
    <w:rsid w:val="000A4412"/>
    <w:rsid w:val="000A6F4A"/>
    <w:rsid w:val="000B6B9E"/>
    <w:rsid w:val="000C0E89"/>
    <w:rsid w:val="000E0656"/>
    <w:rsid w:val="000E41F7"/>
    <w:rsid w:val="000F30BD"/>
    <w:rsid w:val="000F7AF9"/>
    <w:rsid w:val="001000CE"/>
    <w:rsid w:val="00157918"/>
    <w:rsid w:val="00182369"/>
    <w:rsid w:val="001A1685"/>
    <w:rsid w:val="001A5489"/>
    <w:rsid w:val="001F3D8C"/>
    <w:rsid w:val="002039E0"/>
    <w:rsid w:val="002167FA"/>
    <w:rsid w:val="002257E9"/>
    <w:rsid w:val="00230950"/>
    <w:rsid w:val="002511FE"/>
    <w:rsid w:val="00260D2C"/>
    <w:rsid w:val="002645E5"/>
    <w:rsid w:val="00281611"/>
    <w:rsid w:val="00294719"/>
    <w:rsid w:val="002972EF"/>
    <w:rsid w:val="002A35E3"/>
    <w:rsid w:val="002B2204"/>
    <w:rsid w:val="002C62E0"/>
    <w:rsid w:val="002C66A5"/>
    <w:rsid w:val="002F4510"/>
    <w:rsid w:val="00307AFB"/>
    <w:rsid w:val="00317D3F"/>
    <w:rsid w:val="0034049B"/>
    <w:rsid w:val="0035162C"/>
    <w:rsid w:val="003625C1"/>
    <w:rsid w:val="00366CD1"/>
    <w:rsid w:val="00367AF4"/>
    <w:rsid w:val="00380566"/>
    <w:rsid w:val="003A13A8"/>
    <w:rsid w:val="003B2178"/>
    <w:rsid w:val="003B2920"/>
    <w:rsid w:val="003B2E10"/>
    <w:rsid w:val="003B3ABC"/>
    <w:rsid w:val="003B3FFB"/>
    <w:rsid w:val="003C7427"/>
    <w:rsid w:val="003D23EA"/>
    <w:rsid w:val="003D34C6"/>
    <w:rsid w:val="00403584"/>
    <w:rsid w:val="004079E3"/>
    <w:rsid w:val="00410624"/>
    <w:rsid w:val="0042622E"/>
    <w:rsid w:val="004344E0"/>
    <w:rsid w:val="004417EA"/>
    <w:rsid w:val="00441875"/>
    <w:rsid w:val="00441D42"/>
    <w:rsid w:val="004433A2"/>
    <w:rsid w:val="004440E4"/>
    <w:rsid w:val="004534CA"/>
    <w:rsid w:val="00457345"/>
    <w:rsid w:val="00482BFC"/>
    <w:rsid w:val="004C0075"/>
    <w:rsid w:val="004C7070"/>
    <w:rsid w:val="004D35F7"/>
    <w:rsid w:val="004E7533"/>
    <w:rsid w:val="00504235"/>
    <w:rsid w:val="00507027"/>
    <w:rsid w:val="00507B05"/>
    <w:rsid w:val="00517406"/>
    <w:rsid w:val="0053539E"/>
    <w:rsid w:val="00555ED1"/>
    <w:rsid w:val="00567D18"/>
    <w:rsid w:val="00571E8B"/>
    <w:rsid w:val="005770AB"/>
    <w:rsid w:val="005849A4"/>
    <w:rsid w:val="00592B87"/>
    <w:rsid w:val="005C69BF"/>
    <w:rsid w:val="006605A1"/>
    <w:rsid w:val="00660728"/>
    <w:rsid w:val="00667DDB"/>
    <w:rsid w:val="006714C6"/>
    <w:rsid w:val="00682B19"/>
    <w:rsid w:val="006974C9"/>
    <w:rsid w:val="006B2670"/>
    <w:rsid w:val="006B73EE"/>
    <w:rsid w:val="006C1189"/>
    <w:rsid w:val="006C20EA"/>
    <w:rsid w:val="006E3442"/>
    <w:rsid w:val="006E63C7"/>
    <w:rsid w:val="00714D2E"/>
    <w:rsid w:val="00716D45"/>
    <w:rsid w:val="0074622A"/>
    <w:rsid w:val="00754759"/>
    <w:rsid w:val="0075539E"/>
    <w:rsid w:val="00757A42"/>
    <w:rsid w:val="007740BD"/>
    <w:rsid w:val="007A2AE5"/>
    <w:rsid w:val="007B56D9"/>
    <w:rsid w:val="007C2EB2"/>
    <w:rsid w:val="007E3D70"/>
    <w:rsid w:val="007F291A"/>
    <w:rsid w:val="008269A4"/>
    <w:rsid w:val="008340B1"/>
    <w:rsid w:val="0084555C"/>
    <w:rsid w:val="00852F10"/>
    <w:rsid w:val="00863F60"/>
    <w:rsid w:val="008642D4"/>
    <w:rsid w:val="008771CA"/>
    <w:rsid w:val="0087747F"/>
    <w:rsid w:val="0088510E"/>
    <w:rsid w:val="008905A7"/>
    <w:rsid w:val="008A6391"/>
    <w:rsid w:val="008B0F92"/>
    <w:rsid w:val="008D62C2"/>
    <w:rsid w:val="008F2421"/>
    <w:rsid w:val="00915A9F"/>
    <w:rsid w:val="00915FB5"/>
    <w:rsid w:val="00925396"/>
    <w:rsid w:val="0093273F"/>
    <w:rsid w:val="00937365"/>
    <w:rsid w:val="009553B5"/>
    <w:rsid w:val="00990EFB"/>
    <w:rsid w:val="00996211"/>
    <w:rsid w:val="009B4F79"/>
    <w:rsid w:val="009B5E55"/>
    <w:rsid w:val="009C3B20"/>
    <w:rsid w:val="009D41B6"/>
    <w:rsid w:val="009F13D7"/>
    <w:rsid w:val="009F58F8"/>
    <w:rsid w:val="009F6B95"/>
    <w:rsid w:val="009F73B9"/>
    <w:rsid w:val="00A23D8A"/>
    <w:rsid w:val="00A33906"/>
    <w:rsid w:val="00A36BAC"/>
    <w:rsid w:val="00A41239"/>
    <w:rsid w:val="00A42FA6"/>
    <w:rsid w:val="00A60797"/>
    <w:rsid w:val="00A61504"/>
    <w:rsid w:val="00A71A22"/>
    <w:rsid w:val="00A95E3D"/>
    <w:rsid w:val="00A96BFA"/>
    <w:rsid w:val="00AA091F"/>
    <w:rsid w:val="00AB024A"/>
    <w:rsid w:val="00AC3C02"/>
    <w:rsid w:val="00AC57A8"/>
    <w:rsid w:val="00AC7877"/>
    <w:rsid w:val="00AD587E"/>
    <w:rsid w:val="00B04763"/>
    <w:rsid w:val="00B278EE"/>
    <w:rsid w:val="00B35AA9"/>
    <w:rsid w:val="00B42834"/>
    <w:rsid w:val="00B44EF4"/>
    <w:rsid w:val="00B556AA"/>
    <w:rsid w:val="00B70267"/>
    <w:rsid w:val="00B7264A"/>
    <w:rsid w:val="00B75452"/>
    <w:rsid w:val="00B80D84"/>
    <w:rsid w:val="00B9049A"/>
    <w:rsid w:val="00BD1D22"/>
    <w:rsid w:val="00BE2F6A"/>
    <w:rsid w:val="00C166FB"/>
    <w:rsid w:val="00C20D9B"/>
    <w:rsid w:val="00C31C8C"/>
    <w:rsid w:val="00C32449"/>
    <w:rsid w:val="00C358CD"/>
    <w:rsid w:val="00C4377A"/>
    <w:rsid w:val="00C50DDC"/>
    <w:rsid w:val="00C675A6"/>
    <w:rsid w:val="00C87586"/>
    <w:rsid w:val="00C9319E"/>
    <w:rsid w:val="00CA122A"/>
    <w:rsid w:val="00CF7589"/>
    <w:rsid w:val="00D21838"/>
    <w:rsid w:val="00D233B5"/>
    <w:rsid w:val="00D24DB9"/>
    <w:rsid w:val="00D34F77"/>
    <w:rsid w:val="00D42A97"/>
    <w:rsid w:val="00D4405B"/>
    <w:rsid w:val="00D53256"/>
    <w:rsid w:val="00D53751"/>
    <w:rsid w:val="00D56BEC"/>
    <w:rsid w:val="00D6555A"/>
    <w:rsid w:val="00D70236"/>
    <w:rsid w:val="00D74796"/>
    <w:rsid w:val="00D7798B"/>
    <w:rsid w:val="00D81704"/>
    <w:rsid w:val="00DA3E1C"/>
    <w:rsid w:val="00DB3BFC"/>
    <w:rsid w:val="00DB522C"/>
    <w:rsid w:val="00DD5215"/>
    <w:rsid w:val="00DF224C"/>
    <w:rsid w:val="00E040A0"/>
    <w:rsid w:val="00E40A5D"/>
    <w:rsid w:val="00E6768B"/>
    <w:rsid w:val="00E72224"/>
    <w:rsid w:val="00E76DF8"/>
    <w:rsid w:val="00E905AF"/>
    <w:rsid w:val="00EA2326"/>
    <w:rsid w:val="00EC2BE9"/>
    <w:rsid w:val="00ED2FAD"/>
    <w:rsid w:val="00ED4750"/>
    <w:rsid w:val="00F13CA0"/>
    <w:rsid w:val="00F20A0B"/>
    <w:rsid w:val="00F22B15"/>
    <w:rsid w:val="00F2603B"/>
    <w:rsid w:val="00F349B7"/>
    <w:rsid w:val="00F47272"/>
    <w:rsid w:val="00F53608"/>
    <w:rsid w:val="00FB54D9"/>
    <w:rsid w:val="00FD2355"/>
    <w:rsid w:val="00FD61E7"/>
    <w:rsid w:val="00FE490D"/>
    <w:rsid w:val="00FF1CCB"/>
    <w:rsid w:val="00FF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847D3"/>
  <w15:docId w15:val="{DD859C50-5FFE-41D6-A04C-785D410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D21838"/>
    <w:rPr>
      <w:color w:val="0000FF" w:themeColor="hyperlink"/>
      <w:u w:val="single"/>
    </w:rPr>
  </w:style>
  <w:style w:type="character" w:customStyle="1" w:styleId="UnresolvedMention">
    <w:name w:val="Unresolved Mention"/>
    <w:basedOn w:val="DefaultParagraphFont"/>
    <w:uiPriority w:val="99"/>
    <w:semiHidden/>
    <w:unhideWhenUsed/>
    <w:rsid w:val="00D21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horpe@dac-cor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Sample Survey for Schools Print Version for Staff</vt:lpstr>
    </vt:vector>
  </TitlesOfParts>
  <Company>Qualtrics</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Survey for Schools Print Version for Staff</dc:title>
  <dc:subject/>
  <dc:creator>Qualtrics</dc:creator>
  <cp:keywords/>
  <dc:description/>
  <cp:lastModifiedBy>Mey Saephan</cp:lastModifiedBy>
  <cp:revision>2</cp:revision>
  <dcterms:created xsi:type="dcterms:W3CDTF">2018-11-06T18:10:00Z</dcterms:created>
  <dcterms:modified xsi:type="dcterms:W3CDTF">2018-11-06T18:10:00Z</dcterms:modified>
</cp:coreProperties>
</file>